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0A5202" w:rsidRPr="00400CDE" w14:paraId="029EF6F8" w14:textId="77777777" w:rsidTr="0019141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994E501" w14:textId="77777777" w:rsidR="000A5202" w:rsidRPr="00400CDE" w:rsidRDefault="000A5202" w:rsidP="0019141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02221EB" w14:textId="77777777" w:rsidR="000A5202" w:rsidRPr="00400CDE" w:rsidRDefault="000A5202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87C03F2" w14:textId="77777777" w:rsidR="000A5202" w:rsidRPr="00400CDE" w:rsidRDefault="000A5202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8B03102" w14:textId="77777777" w:rsidR="000A5202" w:rsidRPr="00400CDE" w:rsidRDefault="000A5202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1. 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Pro-Auto Mechanic”</w:t>
            </w:r>
          </w:p>
          <w:p w14:paraId="0A54E841" w14:textId="77777777" w:rsidR="000A5202" w:rsidRPr="00400CDE" w:rsidRDefault="000A5202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765EC6DF" w14:textId="77777777" w:rsidR="000A5202" w:rsidRPr="00400CDE" w:rsidRDefault="000A5202" w:rsidP="0019141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D00613C" w14:textId="5B020F97" w:rsidR="000A5202" w:rsidRPr="000A5202" w:rsidRDefault="000A5202" w:rsidP="000A5202">
            <w:pPr>
              <w:pStyle w:val="ListParagraph"/>
              <w:spacing w:before="240" w:after="120" w:line="259" w:lineRule="auto"/>
              <w:ind w:left="1080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6. </w:t>
            </w:r>
            <w:r w:rsidRPr="000A5202">
              <w:rPr>
                <w:rFonts w:ascii="Arial" w:hAnsi="Arial" w:cs="Arial"/>
                <w:b/>
                <w:bCs/>
                <w:noProof/>
              </w:rPr>
              <w:t>Retain Fuel System of Diesel Engine</w:t>
            </w:r>
          </w:p>
        </w:tc>
      </w:tr>
      <w:tr w:rsidR="000A5202" w:rsidRPr="00400CDE" w14:paraId="47D54164" w14:textId="77777777" w:rsidTr="0019141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775361A" w14:textId="77777777" w:rsidR="000A5202" w:rsidRPr="00400CDE" w:rsidRDefault="000A5202" w:rsidP="0019141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6A94B27" w14:textId="77777777" w:rsidR="000A5202" w:rsidRPr="00400CDE" w:rsidRDefault="000A5202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37B5017E" w14:textId="77777777" w:rsidR="000A5202" w:rsidRPr="00400CDE" w:rsidRDefault="000A5202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6070EF3" w14:textId="77777777" w:rsidR="000A5202" w:rsidRPr="00400CDE" w:rsidRDefault="000A5202" w:rsidP="0019141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0A5202" w:rsidRPr="00400CDE" w14:paraId="764455FC" w14:textId="77777777" w:rsidTr="0019141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B3A6D3F" w14:textId="77777777" w:rsidR="000A5202" w:rsidRPr="00400CDE" w:rsidRDefault="000A5202" w:rsidP="0019141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B7DF482" w14:textId="77777777" w:rsidR="000A5202" w:rsidRPr="00400CDE" w:rsidRDefault="000A5202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F2C9E65" wp14:editId="5DC5574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1A0B46" w14:textId="77777777" w:rsidR="000A5202" w:rsidRPr="00400CDE" w:rsidRDefault="000A5202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2F5393" w14:textId="77777777" w:rsidR="000A5202" w:rsidRPr="00400CDE" w:rsidRDefault="000A5202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6A5EB66" w14:textId="77777777" w:rsidR="000A5202" w:rsidRPr="00400CDE" w:rsidRDefault="000A5202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36A38BA6" w14:textId="77777777" w:rsidR="000A5202" w:rsidRDefault="000A5202" w:rsidP="000A5202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3B3136BF" w14:textId="77777777" w:rsidR="000A5202" w:rsidRPr="00400CDE" w:rsidRDefault="000A5202" w:rsidP="000A5202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A0E1640" w14:textId="77777777" w:rsidR="000A5202" w:rsidRPr="00400CDE" w:rsidRDefault="000A5202" w:rsidP="000A5202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A5202" w:rsidRPr="00400CDE" w14:paraId="1C86ED19" w14:textId="77777777" w:rsidTr="00191416">
        <w:trPr>
          <w:trHeight w:val="257"/>
        </w:trPr>
        <w:tc>
          <w:tcPr>
            <w:tcW w:w="1818" w:type="dxa"/>
            <w:vAlign w:val="center"/>
          </w:tcPr>
          <w:p w14:paraId="39787F6D" w14:textId="77777777" w:rsidR="000A5202" w:rsidRPr="00400CDE" w:rsidRDefault="000A5202" w:rsidP="0019141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5EBD3AD5" w14:textId="77777777" w:rsidR="000A5202" w:rsidRPr="00400CDE" w:rsidRDefault="000A5202" w:rsidP="00191416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0A5202" w:rsidRPr="00400CDE" w14:paraId="0326AAFB" w14:textId="77777777" w:rsidTr="00191416">
        <w:trPr>
          <w:trHeight w:val="518"/>
        </w:trPr>
        <w:tc>
          <w:tcPr>
            <w:tcW w:w="1818" w:type="dxa"/>
            <w:vAlign w:val="center"/>
          </w:tcPr>
          <w:p w14:paraId="7F42AB40" w14:textId="77777777" w:rsidR="000A5202" w:rsidRPr="00400CDE" w:rsidRDefault="000A5202" w:rsidP="00191416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3BB0A7EB" w14:textId="73307508" w:rsidR="000A5202" w:rsidRPr="000A5202" w:rsidRDefault="000A5202" w:rsidP="000A5202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6. </w:t>
            </w:r>
            <w:r w:rsidRPr="000A5202">
              <w:rPr>
                <w:rFonts w:ascii="Arial" w:hAnsi="Arial" w:cs="Arial"/>
                <w:b/>
                <w:bCs/>
                <w:noProof/>
              </w:rPr>
              <w:t>Retain Fuel System of Diesel Engine</w:t>
            </w:r>
          </w:p>
        </w:tc>
      </w:tr>
      <w:tr w:rsidR="000A5202" w:rsidRPr="00400CDE" w14:paraId="5AEB2105" w14:textId="77777777" w:rsidTr="00191416">
        <w:trPr>
          <w:trHeight w:val="527"/>
        </w:trPr>
        <w:tc>
          <w:tcPr>
            <w:tcW w:w="1818" w:type="dxa"/>
            <w:vAlign w:val="center"/>
          </w:tcPr>
          <w:p w14:paraId="7D7A1308" w14:textId="77777777" w:rsidR="000A5202" w:rsidRPr="00400CDE" w:rsidRDefault="000A5202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F390E6C" w14:textId="77777777" w:rsidR="000A5202" w:rsidRPr="00400CDE" w:rsidRDefault="000A5202" w:rsidP="0019141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0A5202" w:rsidRPr="00400CDE" w14:paraId="0026792B" w14:textId="77777777" w:rsidTr="00191416">
        <w:trPr>
          <w:trHeight w:val="1044"/>
        </w:trPr>
        <w:tc>
          <w:tcPr>
            <w:tcW w:w="1699" w:type="dxa"/>
            <w:vAlign w:val="center"/>
          </w:tcPr>
          <w:p w14:paraId="095EAA37" w14:textId="77777777" w:rsidR="000A5202" w:rsidRPr="00400CDE" w:rsidRDefault="000A5202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FB4BAF4" w14:textId="77777777" w:rsidR="000A5202" w:rsidRPr="00400CDE" w:rsidRDefault="000A5202" w:rsidP="00191416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2374D43F" w14:textId="77777777" w:rsidR="000A5202" w:rsidRPr="00400CDE" w:rsidRDefault="000A5202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3FF31CD" w14:textId="77777777" w:rsidR="000A5202" w:rsidRPr="00400CDE" w:rsidRDefault="000A5202" w:rsidP="0019141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0A5202" w:rsidRPr="00400CDE" w14:paraId="0DE087CD" w14:textId="77777777" w:rsidTr="00191416">
        <w:trPr>
          <w:trHeight w:val="1369"/>
        </w:trPr>
        <w:tc>
          <w:tcPr>
            <w:tcW w:w="1699" w:type="dxa"/>
            <w:vAlign w:val="center"/>
          </w:tcPr>
          <w:p w14:paraId="5F03051E" w14:textId="77777777" w:rsidR="000A5202" w:rsidRPr="00400CDE" w:rsidRDefault="000A5202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11E826F8" w14:textId="77777777" w:rsidR="000A5202" w:rsidRPr="00400CDE" w:rsidRDefault="000A5202" w:rsidP="0019141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FD501CA" w14:textId="77777777" w:rsidR="000A5202" w:rsidRPr="000A5202" w:rsidRDefault="000A5202" w:rsidP="000A5202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A5202">
              <w:rPr>
                <w:rFonts w:ascii="Arial" w:hAnsi="Arial" w:cs="Arial"/>
                <w:sz w:val="22"/>
                <w:szCs w:val="22"/>
              </w:rPr>
              <w:t>Fuel system (diesel engine)</w:t>
            </w:r>
          </w:p>
          <w:p w14:paraId="32EB747C" w14:textId="6322B853" w:rsidR="000A5202" w:rsidRPr="00400CDE" w:rsidRDefault="000A5202" w:rsidP="000A5202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A5202">
              <w:rPr>
                <w:rFonts w:ascii="Arial" w:hAnsi="Arial" w:cs="Arial"/>
                <w:sz w:val="22"/>
                <w:szCs w:val="22"/>
              </w:rPr>
              <w:t>Fuel system (EFI diesel engine)</w:t>
            </w:r>
          </w:p>
        </w:tc>
      </w:tr>
      <w:tr w:rsidR="000A5202" w:rsidRPr="00400CDE" w14:paraId="6D6DE37F" w14:textId="77777777" w:rsidTr="00191416">
        <w:trPr>
          <w:trHeight w:val="527"/>
        </w:trPr>
        <w:tc>
          <w:tcPr>
            <w:tcW w:w="1699" w:type="dxa"/>
            <w:vAlign w:val="center"/>
          </w:tcPr>
          <w:p w14:paraId="79C67346" w14:textId="77777777" w:rsidR="000A5202" w:rsidRPr="00400CDE" w:rsidRDefault="000A5202" w:rsidP="0019141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4D414049" w14:textId="77777777" w:rsidR="000A5202" w:rsidRPr="00400CDE" w:rsidRDefault="000A5202" w:rsidP="00191416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B4C1419" w14:textId="77777777" w:rsidR="000A5202" w:rsidRPr="00400CDE" w:rsidRDefault="000A5202" w:rsidP="00191416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21718F7F" w14:textId="77777777" w:rsidR="000A5202" w:rsidRPr="000A5202" w:rsidRDefault="000A5202" w:rsidP="000A5202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A5202">
              <w:rPr>
                <w:rFonts w:ascii="Arial" w:hAnsi="Arial" w:cs="Arial"/>
                <w:sz w:val="22"/>
                <w:szCs w:val="22"/>
              </w:rPr>
              <w:t>Inspect diesel engine main components and Demonstrate the performance of heater plug.</w:t>
            </w:r>
          </w:p>
          <w:p w14:paraId="1C9AC7CA" w14:textId="77777777" w:rsidR="000A5202" w:rsidRPr="000A5202" w:rsidRDefault="000A5202" w:rsidP="000A5202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A5202">
              <w:rPr>
                <w:rFonts w:ascii="Arial" w:hAnsi="Arial" w:cs="Arial"/>
                <w:sz w:val="22"/>
                <w:szCs w:val="22"/>
              </w:rPr>
              <w:t>Inspect diesel engine main components and Demonstrate the performance of injectors.</w:t>
            </w:r>
          </w:p>
          <w:p w14:paraId="78EF6340" w14:textId="77777777" w:rsidR="000A5202" w:rsidRPr="000A5202" w:rsidRDefault="000A5202" w:rsidP="000A5202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A5202">
              <w:rPr>
                <w:rFonts w:ascii="Arial" w:hAnsi="Arial" w:cs="Arial"/>
                <w:sz w:val="22"/>
                <w:szCs w:val="22"/>
              </w:rPr>
              <w:t>Inspect diesel engine main components and Demonstrate the performance of injection pump.</w:t>
            </w:r>
          </w:p>
          <w:p w14:paraId="12BF8A69" w14:textId="77777777" w:rsidR="000A5202" w:rsidRPr="000A5202" w:rsidRDefault="000A5202" w:rsidP="000A5202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A5202">
              <w:rPr>
                <w:rFonts w:ascii="Arial" w:hAnsi="Arial" w:cs="Arial"/>
                <w:sz w:val="22"/>
                <w:szCs w:val="22"/>
              </w:rPr>
              <w:t>Inspect diesel engine main components and Demonstrate the performance of sediment /filter</w:t>
            </w:r>
          </w:p>
          <w:p w14:paraId="592D90DF" w14:textId="77777777" w:rsidR="000A5202" w:rsidRPr="000A5202" w:rsidRDefault="000A5202" w:rsidP="000A5202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A5202">
              <w:rPr>
                <w:rFonts w:ascii="Arial" w:hAnsi="Arial" w:cs="Arial"/>
                <w:sz w:val="22"/>
                <w:szCs w:val="22"/>
              </w:rPr>
              <w:t>Identifies the EFI main components and Demonstrate the working principle.</w:t>
            </w:r>
          </w:p>
          <w:p w14:paraId="441B93BA" w14:textId="77777777" w:rsidR="000A5202" w:rsidRPr="000A5202" w:rsidRDefault="000A5202" w:rsidP="000A5202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A5202">
              <w:rPr>
                <w:rFonts w:ascii="Arial" w:hAnsi="Arial" w:cs="Arial"/>
                <w:sz w:val="22"/>
                <w:szCs w:val="22"/>
              </w:rPr>
              <w:t>Identify the sensors in the diesel EFI engine and Demonstrate the functions of each.</w:t>
            </w:r>
          </w:p>
          <w:p w14:paraId="70FF22CE" w14:textId="77777777" w:rsidR="000A5202" w:rsidRPr="000A5202" w:rsidRDefault="000A5202" w:rsidP="000A5202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A5202">
              <w:rPr>
                <w:rFonts w:ascii="Arial" w:hAnsi="Arial" w:cs="Arial"/>
                <w:sz w:val="22"/>
                <w:szCs w:val="22"/>
              </w:rPr>
              <w:t>Identify the actuators in the diesel engine and Demonstrate the functions of each.</w:t>
            </w:r>
          </w:p>
          <w:p w14:paraId="1A1331E5" w14:textId="06E729AF" w:rsidR="000A5202" w:rsidRPr="00400CDE" w:rsidRDefault="000A5202" w:rsidP="000A5202">
            <w:pPr>
              <w:numPr>
                <w:ilvl w:val="0"/>
                <w:numId w:val="5"/>
              </w:numPr>
              <w:spacing w:after="0" w:line="360" w:lineRule="auto"/>
              <w:ind w:left="436" w:hanging="436"/>
              <w:contextualSpacing/>
              <w:rPr>
                <w:rFonts w:ascii="Arial" w:hAnsi="Arial" w:cs="Arial"/>
                <w:szCs w:val="20"/>
              </w:rPr>
            </w:pPr>
            <w:r w:rsidRPr="000A5202">
              <w:rPr>
                <w:rFonts w:ascii="Arial" w:hAnsi="Arial" w:cs="Arial"/>
                <w:sz w:val="22"/>
                <w:szCs w:val="22"/>
              </w:rPr>
              <w:t>Identify the ECU and engine malfunctioning light and Demonstrate the its functions.</w:t>
            </w:r>
          </w:p>
        </w:tc>
      </w:tr>
      <w:tr w:rsidR="000A5202" w:rsidRPr="00400CDE" w14:paraId="2A037C33" w14:textId="77777777" w:rsidTr="00191416">
        <w:trPr>
          <w:trHeight w:val="5266"/>
        </w:trPr>
        <w:tc>
          <w:tcPr>
            <w:tcW w:w="1699" w:type="dxa"/>
            <w:vAlign w:val="center"/>
          </w:tcPr>
          <w:p w14:paraId="2BBD8004" w14:textId="77777777" w:rsidR="000A5202" w:rsidRPr="00400CDE" w:rsidRDefault="000A5202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1FE4DD1E" w14:textId="77777777" w:rsidR="000A5202" w:rsidRPr="00400CDE" w:rsidRDefault="000A5202" w:rsidP="0019141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2C0821F" w14:textId="77777777" w:rsidR="000A5202" w:rsidRPr="00400CDE" w:rsidRDefault="000A5202" w:rsidP="000A5202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0A5202" w:rsidRPr="00400CDE" w14:paraId="38B8E922" w14:textId="77777777" w:rsidTr="00191416">
        <w:tc>
          <w:tcPr>
            <w:tcW w:w="2174" w:type="dxa"/>
          </w:tcPr>
          <w:p w14:paraId="0E4CD80D" w14:textId="77777777" w:rsidR="000A5202" w:rsidRPr="00400CDE" w:rsidRDefault="000A5202" w:rsidP="0019141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350916B5" w14:textId="77777777" w:rsidR="000A5202" w:rsidRPr="00400CDE" w:rsidRDefault="000A5202" w:rsidP="0019141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0A5202" w:rsidRPr="00400CDE" w14:paraId="28F85A70" w14:textId="77777777" w:rsidTr="00191416">
        <w:tc>
          <w:tcPr>
            <w:tcW w:w="2174" w:type="dxa"/>
          </w:tcPr>
          <w:p w14:paraId="28D48CDA" w14:textId="77777777" w:rsidR="000A5202" w:rsidRPr="00400CDE" w:rsidRDefault="000A5202" w:rsidP="0019141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7D2C5651" w14:textId="77777777" w:rsidR="000A5202" w:rsidRPr="00400CDE" w:rsidRDefault="000A5202" w:rsidP="0019141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0A5202" w:rsidRPr="00400CDE" w14:paraId="64A8422B" w14:textId="77777777" w:rsidTr="00191416">
        <w:tc>
          <w:tcPr>
            <w:tcW w:w="2174" w:type="dxa"/>
          </w:tcPr>
          <w:p w14:paraId="5AB23BA6" w14:textId="77777777" w:rsidR="000A5202" w:rsidRPr="00400CDE" w:rsidRDefault="000A5202" w:rsidP="000A520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02A73BA8" w14:textId="3CE931CA" w:rsidR="000A5202" w:rsidRPr="00400CDE" w:rsidRDefault="000A5202" w:rsidP="000A5202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0A5202" w:rsidRPr="00400CDE" w14:paraId="241D0D59" w14:textId="77777777" w:rsidTr="00191416">
        <w:tc>
          <w:tcPr>
            <w:tcW w:w="2174" w:type="dxa"/>
          </w:tcPr>
          <w:p w14:paraId="25FF56EC" w14:textId="77777777" w:rsidR="000A5202" w:rsidRPr="00400CDE" w:rsidRDefault="000A5202" w:rsidP="000A520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4FB66A69" w14:textId="6C1C92B0" w:rsidR="000A5202" w:rsidRPr="000A5202" w:rsidRDefault="000A5202" w:rsidP="000A5202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0A5202">
              <w:rPr>
                <w:rFonts w:ascii="Arial" w:hAnsi="Arial" w:cs="Arial"/>
                <w:b/>
                <w:bCs/>
                <w:noProof/>
              </w:rPr>
              <w:t>6. Retain Fuel System of Diesel Engine</w:t>
            </w:r>
          </w:p>
        </w:tc>
      </w:tr>
      <w:tr w:rsidR="000A5202" w:rsidRPr="00400CDE" w14:paraId="4103D109" w14:textId="77777777" w:rsidTr="000A5202">
        <w:tc>
          <w:tcPr>
            <w:tcW w:w="2174" w:type="dxa"/>
            <w:vAlign w:val="center"/>
          </w:tcPr>
          <w:p w14:paraId="0995C296" w14:textId="77777777" w:rsidR="000A5202" w:rsidRPr="00400CDE" w:rsidRDefault="000A5202" w:rsidP="000A5202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21F15592" w14:textId="77777777" w:rsidR="000A5202" w:rsidRPr="000A5202" w:rsidRDefault="000A5202" w:rsidP="000A5202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0A5202">
              <w:rPr>
                <w:rFonts w:ascii="Arial" w:hAnsi="Arial" w:cs="Arial"/>
                <w:bCs/>
              </w:rPr>
              <w:t>1.</w:t>
            </w:r>
            <w:r w:rsidRPr="000A5202">
              <w:rPr>
                <w:rFonts w:ascii="Arial" w:hAnsi="Arial" w:cs="Arial"/>
                <w:bCs/>
              </w:rPr>
              <w:tab/>
              <w:t>Fuel system (diesel engine)</w:t>
            </w:r>
          </w:p>
          <w:p w14:paraId="05DB16BC" w14:textId="426C8254" w:rsidR="000A5202" w:rsidRPr="00400CDE" w:rsidRDefault="000A5202" w:rsidP="000A5202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A5202">
              <w:rPr>
                <w:rFonts w:ascii="Arial" w:hAnsi="Arial" w:cs="Arial"/>
                <w:bCs/>
              </w:rPr>
              <w:t>2.</w:t>
            </w:r>
            <w:r w:rsidRPr="000A5202">
              <w:rPr>
                <w:rFonts w:ascii="Arial" w:hAnsi="Arial" w:cs="Arial"/>
                <w:bCs/>
              </w:rPr>
              <w:tab/>
              <w:t>Fuel system (EFI diesel engine)</w:t>
            </w:r>
          </w:p>
        </w:tc>
      </w:tr>
    </w:tbl>
    <w:p w14:paraId="4A771C96" w14:textId="77777777" w:rsidR="000A5202" w:rsidRPr="00400CDE" w:rsidRDefault="000A5202" w:rsidP="000A5202">
      <w:pPr>
        <w:spacing w:line="240" w:lineRule="auto"/>
        <w:rPr>
          <w:rFonts w:ascii="Calibri" w:eastAsia="Calibri" w:hAnsi="Calibri" w:cs="Arial"/>
          <w:sz w:val="8"/>
        </w:rPr>
      </w:pPr>
    </w:p>
    <w:p w14:paraId="569089EC" w14:textId="77777777" w:rsidR="000A5202" w:rsidRPr="00400CDE" w:rsidRDefault="000A5202" w:rsidP="000A5202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0A5202" w:rsidRPr="00400CDE" w14:paraId="6D7B0D51" w14:textId="77777777" w:rsidTr="00191416">
        <w:trPr>
          <w:trHeight w:val="398"/>
        </w:trPr>
        <w:tc>
          <w:tcPr>
            <w:tcW w:w="6710" w:type="dxa"/>
          </w:tcPr>
          <w:p w14:paraId="0207FE00" w14:textId="77777777" w:rsidR="000A5202" w:rsidRPr="00400CDE" w:rsidRDefault="000A5202" w:rsidP="0019141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07A8029F" w14:textId="77777777" w:rsidR="000A5202" w:rsidRPr="00400CDE" w:rsidRDefault="000A5202" w:rsidP="0019141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53793F37" w14:textId="77777777" w:rsidR="000A5202" w:rsidRPr="00400CDE" w:rsidRDefault="000A5202" w:rsidP="0019141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A5202" w:rsidRPr="00400CDE" w14:paraId="714B0F2D" w14:textId="77777777" w:rsidTr="000A5202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24BAC002" w14:textId="293B1D54" w:rsidR="000A5202" w:rsidRPr="00400CDE" w:rsidRDefault="000A5202" w:rsidP="000A520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0A5202">
              <w:rPr>
                <w:rFonts w:ascii="Arial" w:hAnsi="Arial" w:cs="Arial"/>
              </w:rPr>
              <w:t>Inspect diesel engine main components and Demonstrate the performance of heater plug.</w:t>
            </w:r>
          </w:p>
        </w:tc>
        <w:tc>
          <w:tcPr>
            <w:tcW w:w="1070" w:type="dxa"/>
            <w:vAlign w:val="center"/>
          </w:tcPr>
          <w:p w14:paraId="2B64CFA4" w14:textId="77777777" w:rsidR="000A5202" w:rsidRPr="00400CDE" w:rsidRDefault="000A5202" w:rsidP="000A5202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B2A079" wp14:editId="3DC3460E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57E81EC" w14:textId="77777777" w:rsidR="000A5202" w:rsidRPr="00400CDE" w:rsidRDefault="000A5202" w:rsidP="000A5202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6369EC" wp14:editId="0BE32641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202" w:rsidRPr="00400CDE" w14:paraId="77178112" w14:textId="77777777" w:rsidTr="00133D17">
        <w:trPr>
          <w:trHeight w:val="398"/>
        </w:trPr>
        <w:tc>
          <w:tcPr>
            <w:tcW w:w="6710" w:type="dxa"/>
          </w:tcPr>
          <w:p w14:paraId="67922662" w14:textId="5D91EED8" w:rsidR="000A5202" w:rsidRPr="00400CDE" w:rsidRDefault="000A5202" w:rsidP="000A520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0A5202">
              <w:rPr>
                <w:rFonts w:ascii="Arial" w:hAnsi="Arial" w:cs="Arial"/>
              </w:rPr>
              <w:t>Inspect diesel engine main components and Demonstrate the performance of injectors.</w:t>
            </w:r>
          </w:p>
        </w:tc>
        <w:tc>
          <w:tcPr>
            <w:tcW w:w="1070" w:type="dxa"/>
            <w:vAlign w:val="center"/>
          </w:tcPr>
          <w:p w14:paraId="6CD77350" w14:textId="77777777" w:rsidR="000A5202" w:rsidRPr="00400CDE" w:rsidRDefault="000A5202" w:rsidP="000A52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3F42D6" wp14:editId="29F3E090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06FAB9E" w14:textId="77777777" w:rsidR="000A5202" w:rsidRPr="00400CDE" w:rsidRDefault="000A5202" w:rsidP="000A52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FABF78" wp14:editId="2D901930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202" w:rsidRPr="00400CDE" w14:paraId="01911E43" w14:textId="77777777" w:rsidTr="00133D17">
        <w:trPr>
          <w:trHeight w:val="398"/>
        </w:trPr>
        <w:tc>
          <w:tcPr>
            <w:tcW w:w="6710" w:type="dxa"/>
          </w:tcPr>
          <w:p w14:paraId="5BBF83FA" w14:textId="7BD4482E" w:rsidR="000A5202" w:rsidRPr="00400CDE" w:rsidRDefault="000A5202" w:rsidP="000A520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0A5202">
              <w:rPr>
                <w:rFonts w:ascii="Arial" w:hAnsi="Arial" w:cs="Arial"/>
              </w:rPr>
              <w:t>Inspect diesel engine main components and Demonstrate the performance of injection pump.</w:t>
            </w:r>
          </w:p>
        </w:tc>
        <w:tc>
          <w:tcPr>
            <w:tcW w:w="1070" w:type="dxa"/>
            <w:vAlign w:val="center"/>
          </w:tcPr>
          <w:p w14:paraId="5D36F226" w14:textId="77777777" w:rsidR="000A5202" w:rsidRPr="00400CDE" w:rsidRDefault="000A5202" w:rsidP="000A520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2321EE" wp14:editId="3AD9529F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FF47DF7" w14:textId="77777777" w:rsidR="000A5202" w:rsidRPr="00400CDE" w:rsidRDefault="000A5202" w:rsidP="000A5202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436937" wp14:editId="3B283973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202" w:rsidRPr="00400CDE" w14:paraId="3A46D996" w14:textId="77777777" w:rsidTr="00133D17">
        <w:trPr>
          <w:trHeight w:val="398"/>
        </w:trPr>
        <w:tc>
          <w:tcPr>
            <w:tcW w:w="6710" w:type="dxa"/>
          </w:tcPr>
          <w:p w14:paraId="3742A64A" w14:textId="0FF6A01B" w:rsidR="000A5202" w:rsidRPr="00400CDE" w:rsidRDefault="000A5202" w:rsidP="000A520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0A5202">
              <w:rPr>
                <w:rFonts w:ascii="Arial" w:hAnsi="Arial" w:cs="Arial"/>
              </w:rPr>
              <w:t>Inspect diesel engine main components and Demonstrate the performance of sediment /filter</w:t>
            </w:r>
          </w:p>
        </w:tc>
        <w:tc>
          <w:tcPr>
            <w:tcW w:w="1070" w:type="dxa"/>
            <w:vAlign w:val="center"/>
          </w:tcPr>
          <w:p w14:paraId="12F23656" w14:textId="77777777" w:rsidR="000A5202" w:rsidRPr="00400CDE" w:rsidRDefault="000A5202" w:rsidP="000A52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30BBC9" wp14:editId="15A0BAAE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11B2AD3" w14:textId="77777777" w:rsidR="000A5202" w:rsidRPr="00400CDE" w:rsidRDefault="000A5202" w:rsidP="000A52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266294" wp14:editId="25A0988A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202" w:rsidRPr="00400CDE" w14:paraId="4D31041A" w14:textId="77777777" w:rsidTr="00133D17">
        <w:trPr>
          <w:trHeight w:val="398"/>
        </w:trPr>
        <w:tc>
          <w:tcPr>
            <w:tcW w:w="6710" w:type="dxa"/>
          </w:tcPr>
          <w:p w14:paraId="4B162FED" w14:textId="6A44D9F0" w:rsidR="000A5202" w:rsidRPr="00400CDE" w:rsidRDefault="000A5202" w:rsidP="000A5202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0A5202">
              <w:rPr>
                <w:rFonts w:ascii="Arial" w:hAnsi="Arial" w:cs="Arial"/>
              </w:rPr>
              <w:t>Identifies the EFI main components and Demonstrate the working principle.</w:t>
            </w:r>
          </w:p>
        </w:tc>
        <w:tc>
          <w:tcPr>
            <w:tcW w:w="1070" w:type="dxa"/>
            <w:vAlign w:val="center"/>
          </w:tcPr>
          <w:p w14:paraId="2D39682C" w14:textId="77777777" w:rsidR="000A5202" w:rsidRPr="00400CDE" w:rsidRDefault="000A5202" w:rsidP="000A52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08B8A2" wp14:editId="729FD1CD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E5E27FE" w14:textId="77777777" w:rsidR="000A5202" w:rsidRPr="00400CDE" w:rsidRDefault="000A5202" w:rsidP="000A52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409317" wp14:editId="6057CFAA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202" w:rsidRPr="00400CDE" w14:paraId="6E6BFD5A" w14:textId="77777777" w:rsidTr="00133D17">
        <w:trPr>
          <w:trHeight w:val="398"/>
        </w:trPr>
        <w:tc>
          <w:tcPr>
            <w:tcW w:w="6710" w:type="dxa"/>
          </w:tcPr>
          <w:p w14:paraId="6C774890" w14:textId="69C4E1AA" w:rsidR="000A5202" w:rsidRPr="00400CDE" w:rsidRDefault="000A5202" w:rsidP="000A520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0A5202">
              <w:rPr>
                <w:rFonts w:ascii="Arial" w:hAnsi="Arial" w:cs="Arial"/>
              </w:rPr>
              <w:t>Identify the sensors in the diesel EFI engine and Demonstrate the functions of each.</w:t>
            </w:r>
          </w:p>
        </w:tc>
        <w:tc>
          <w:tcPr>
            <w:tcW w:w="1070" w:type="dxa"/>
            <w:vAlign w:val="center"/>
          </w:tcPr>
          <w:p w14:paraId="3727A477" w14:textId="77777777" w:rsidR="000A5202" w:rsidRPr="00400CDE" w:rsidRDefault="000A5202" w:rsidP="000A52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C6A5C5" wp14:editId="16D23775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6DD2F4B" w14:textId="77777777" w:rsidR="000A5202" w:rsidRPr="00400CDE" w:rsidRDefault="000A5202" w:rsidP="000A52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A64285" wp14:editId="1A52B8F1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202" w:rsidRPr="00400CDE" w14:paraId="2281AF43" w14:textId="77777777" w:rsidTr="00133D17">
        <w:trPr>
          <w:trHeight w:val="398"/>
        </w:trPr>
        <w:tc>
          <w:tcPr>
            <w:tcW w:w="6710" w:type="dxa"/>
          </w:tcPr>
          <w:p w14:paraId="3FE34CDF" w14:textId="70CDE451" w:rsidR="000A5202" w:rsidRPr="00400CDE" w:rsidRDefault="000A5202" w:rsidP="000A5202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0A5202">
              <w:rPr>
                <w:rFonts w:ascii="Arial" w:hAnsi="Arial" w:cs="Arial"/>
              </w:rPr>
              <w:t>Identify the actuators in the diesel engine and Demonstrate the functions of each.</w:t>
            </w:r>
          </w:p>
        </w:tc>
        <w:tc>
          <w:tcPr>
            <w:tcW w:w="1070" w:type="dxa"/>
            <w:vAlign w:val="center"/>
          </w:tcPr>
          <w:p w14:paraId="0E08E580" w14:textId="77777777" w:rsidR="000A5202" w:rsidRPr="00400CDE" w:rsidRDefault="000A5202" w:rsidP="000A52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8DBA1B" wp14:editId="4229A5BB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65914DA" w14:textId="77777777" w:rsidR="000A5202" w:rsidRPr="00400CDE" w:rsidRDefault="000A5202" w:rsidP="000A52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C7BD97" wp14:editId="53C12EB5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202" w:rsidRPr="00400CDE" w14:paraId="19AAA71D" w14:textId="77777777" w:rsidTr="00133D17">
        <w:trPr>
          <w:trHeight w:val="398"/>
        </w:trPr>
        <w:tc>
          <w:tcPr>
            <w:tcW w:w="6710" w:type="dxa"/>
          </w:tcPr>
          <w:p w14:paraId="642D5C6D" w14:textId="599219FB" w:rsidR="000A5202" w:rsidRPr="00400CDE" w:rsidRDefault="000A5202" w:rsidP="000A5202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0A5202">
              <w:rPr>
                <w:rFonts w:ascii="Arial" w:hAnsi="Arial" w:cs="Arial"/>
              </w:rPr>
              <w:t>Identify the ECU and engine malfunctioning light and Demonstrate the its functions.</w:t>
            </w:r>
          </w:p>
        </w:tc>
        <w:tc>
          <w:tcPr>
            <w:tcW w:w="1070" w:type="dxa"/>
            <w:vAlign w:val="center"/>
          </w:tcPr>
          <w:p w14:paraId="3B3FBF8D" w14:textId="77777777" w:rsidR="000A5202" w:rsidRPr="00400CDE" w:rsidRDefault="000A5202" w:rsidP="000A52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29C253" wp14:editId="1E10CB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7A46B07" w14:textId="77777777" w:rsidR="000A5202" w:rsidRPr="00400CDE" w:rsidRDefault="000A5202" w:rsidP="000A5202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5E0BE3" wp14:editId="03FABC44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5A2B0406" w14:textId="77777777" w:rsidR="000A5202" w:rsidRPr="00400CDE" w:rsidRDefault="000A5202" w:rsidP="000A5202">
      <w:pPr>
        <w:rPr>
          <w:rFonts w:ascii="Calibri" w:eastAsia="Calibri" w:hAnsi="Calibri" w:cs="Arial"/>
        </w:rPr>
      </w:pPr>
    </w:p>
    <w:p w14:paraId="3F464D1F" w14:textId="77777777" w:rsidR="000A5202" w:rsidRPr="00400CDE" w:rsidRDefault="000A5202" w:rsidP="000A5202">
      <w:pPr>
        <w:rPr>
          <w:rFonts w:ascii="Calibri" w:eastAsia="Calibri" w:hAnsi="Calibri" w:cs="Arial"/>
        </w:rPr>
      </w:pPr>
    </w:p>
    <w:p w14:paraId="07096A2B" w14:textId="77777777" w:rsidR="000A5202" w:rsidRPr="00400CDE" w:rsidRDefault="000A5202" w:rsidP="000A5202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FE2ED0" wp14:editId="5F56997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DF17FD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0F3AA72D" w14:textId="77777777" w:rsidR="000A5202" w:rsidRPr="00400CDE" w:rsidRDefault="000A5202" w:rsidP="000A5202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582C1BA0" w14:textId="77777777" w:rsidR="000A5202" w:rsidRPr="00400CDE" w:rsidRDefault="000A5202" w:rsidP="000A5202">
      <w:pPr>
        <w:spacing w:after="160" w:line="259" w:lineRule="auto"/>
      </w:pPr>
      <w:r w:rsidRPr="00400CDE">
        <w:br w:type="page"/>
      </w:r>
    </w:p>
    <w:bookmarkEnd w:id="1"/>
    <w:p w14:paraId="534BD287" w14:textId="2F1FBF6D" w:rsidR="009C75CC" w:rsidRPr="00AF17A7" w:rsidRDefault="009C75CC" w:rsidP="009C75CC">
      <w:pPr>
        <w:jc w:val="center"/>
        <w:rPr>
          <w:rFonts w:cstheme="minorHAnsi"/>
          <w:b/>
          <w:sz w:val="20"/>
          <w:szCs w:val="28"/>
        </w:rPr>
      </w:pPr>
      <w:r w:rsidRPr="00AF17A7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A5202" w:rsidRPr="00AF17A7" w14:paraId="0C289607" w14:textId="77777777" w:rsidTr="007B1571">
        <w:trPr>
          <w:trHeight w:val="350"/>
        </w:trPr>
        <w:tc>
          <w:tcPr>
            <w:tcW w:w="1699" w:type="dxa"/>
            <w:vAlign w:val="center"/>
          </w:tcPr>
          <w:p w14:paraId="1ED86075" w14:textId="77777777" w:rsidR="000A5202" w:rsidRPr="00AF17A7" w:rsidRDefault="000A5202" w:rsidP="000A5202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DF9330E" w14:textId="22F585ED" w:rsidR="000A5202" w:rsidRPr="00AF17A7" w:rsidRDefault="000A5202" w:rsidP="000A5202">
            <w:pPr>
              <w:spacing w:after="0"/>
              <w:rPr>
                <w:rFonts w:cstheme="minorHAnsi"/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0A5202" w:rsidRPr="00AF17A7" w14:paraId="7DE6150B" w14:textId="77777777" w:rsidTr="007B1571">
        <w:trPr>
          <w:trHeight w:val="302"/>
        </w:trPr>
        <w:tc>
          <w:tcPr>
            <w:tcW w:w="1699" w:type="dxa"/>
            <w:vAlign w:val="center"/>
          </w:tcPr>
          <w:p w14:paraId="0C103A6D" w14:textId="77777777" w:rsidR="000A5202" w:rsidRPr="00AF17A7" w:rsidRDefault="000A5202" w:rsidP="000A5202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59E1DB2" w14:textId="183C993F" w:rsidR="000A5202" w:rsidRPr="00AF17A7" w:rsidRDefault="000A5202" w:rsidP="000A5202">
            <w:pPr>
              <w:spacing w:after="0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6. </w:t>
            </w:r>
            <w:r w:rsidRPr="000A5202">
              <w:rPr>
                <w:rFonts w:ascii="Arial" w:hAnsi="Arial" w:cs="Arial"/>
                <w:b/>
                <w:bCs/>
                <w:noProof/>
              </w:rPr>
              <w:t>Retain Fuel System of Diesel Engine</w:t>
            </w:r>
          </w:p>
        </w:tc>
      </w:tr>
      <w:tr w:rsidR="009C75CC" w:rsidRPr="00AF17A7" w14:paraId="0541AC46" w14:textId="77777777" w:rsidTr="00625BEE">
        <w:trPr>
          <w:trHeight w:val="802"/>
        </w:trPr>
        <w:tc>
          <w:tcPr>
            <w:tcW w:w="1699" w:type="dxa"/>
            <w:vAlign w:val="center"/>
          </w:tcPr>
          <w:p w14:paraId="7EC24FF6" w14:textId="77777777" w:rsidR="009C75CC" w:rsidRPr="00AF17A7" w:rsidRDefault="009C75CC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F829211" w14:textId="6D1173EE" w:rsidR="009C75CC" w:rsidRPr="00AF17A7" w:rsidRDefault="009C75CC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0A5202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2C84FF44" w14:textId="77777777" w:rsidR="009C75CC" w:rsidRPr="00AF17A7" w:rsidRDefault="009C75CC" w:rsidP="00625BEE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9C75CC" w:rsidRPr="00AF17A7" w14:paraId="6CDB0576" w14:textId="77777777" w:rsidTr="00625BEE">
        <w:trPr>
          <w:trHeight w:val="793"/>
        </w:trPr>
        <w:tc>
          <w:tcPr>
            <w:tcW w:w="1699" w:type="dxa"/>
            <w:vAlign w:val="center"/>
          </w:tcPr>
          <w:p w14:paraId="437AA15E" w14:textId="77777777" w:rsidR="009C75CC" w:rsidRPr="00AF17A7" w:rsidRDefault="009C75CC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528D65DE" w14:textId="77777777" w:rsidR="009C75CC" w:rsidRPr="00AF17A7" w:rsidRDefault="009C75CC" w:rsidP="00625BEE">
            <w:pPr>
              <w:rPr>
                <w:rFonts w:cstheme="minorHAnsi"/>
                <w:sz w:val="10"/>
              </w:rPr>
            </w:pPr>
          </w:p>
          <w:p w14:paraId="65F79CE7" w14:textId="77777777" w:rsidR="009C75CC" w:rsidRPr="00AF17A7" w:rsidRDefault="009C75CC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5754AC" wp14:editId="1A584B7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4ACAE7" id="Rectangle 32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gfu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OJSB+5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52D264" wp14:editId="2C5E23D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34AFA8" id="Rectangle 33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F6VEgRoAgAAHA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D142832" w14:textId="51996334" w:rsidR="009C75CC" w:rsidRPr="00AF17A7" w:rsidRDefault="009C75CC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 w:rsidR="000A5202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32EDEE48" w14:textId="047F918B" w:rsidR="009C75CC" w:rsidRPr="00AF17A7" w:rsidRDefault="009C75CC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 w:rsidR="000A5202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296D80BF" w14:textId="77777777" w:rsidR="009C75CC" w:rsidRPr="00AF17A7" w:rsidRDefault="009C75CC" w:rsidP="009C75CC">
      <w:pPr>
        <w:rPr>
          <w:rFonts w:cstheme="minorHAnsi"/>
          <w:sz w:val="2"/>
        </w:rPr>
      </w:pPr>
    </w:p>
    <w:p w14:paraId="68F0E30B" w14:textId="77777777" w:rsidR="009C75CC" w:rsidRPr="00AF17A7" w:rsidRDefault="009C75CC" w:rsidP="009C75CC">
      <w:pPr>
        <w:rPr>
          <w:rFonts w:cstheme="minorHAnsi"/>
          <w:sz w:val="2"/>
        </w:rPr>
      </w:pPr>
    </w:p>
    <w:p w14:paraId="7C431E05" w14:textId="77777777" w:rsidR="009C75CC" w:rsidRPr="00AF17A7" w:rsidRDefault="009C75CC" w:rsidP="009C75CC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C75CC" w:rsidRPr="00AF17A7" w14:paraId="7828ADC9" w14:textId="77777777" w:rsidTr="00625BEE">
        <w:trPr>
          <w:trHeight w:val="384"/>
        </w:trPr>
        <w:tc>
          <w:tcPr>
            <w:tcW w:w="9478" w:type="dxa"/>
            <w:gridSpan w:val="8"/>
            <w:vAlign w:val="center"/>
          </w:tcPr>
          <w:p w14:paraId="35E39DC7" w14:textId="77777777" w:rsidR="009C75CC" w:rsidRPr="00AF17A7" w:rsidRDefault="009C75CC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9C75CC" w:rsidRPr="00AF17A7" w14:paraId="761E6B4B" w14:textId="77777777" w:rsidTr="00625BEE">
        <w:trPr>
          <w:trHeight w:val="487"/>
        </w:trPr>
        <w:tc>
          <w:tcPr>
            <w:tcW w:w="3201" w:type="dxa"/>
            <w:vAlign w:val="center"/>
          </w:tcPr>
          <w:p w14:paraId="4B9FF7B2" w14:textId="77777777" w:rsidR="009C75CC" w:rsidRPr="00AF17A7" w:rsidRDefault="009C75CC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2EE5549" w14:textId="77777777" w:rsidR="009C75CC" w:rsidRPr="00AF17A7" w:rsidRDefault="009C75CC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C4AA165" w14:textId="77777777" w:rsidR="009C75CC" w:rsidRPr="00AF17A7" w:rsidRDefault="009C75CC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9C75CC" w:rsidRPr="00AF17A7" w14:paraId="6B2513A4" w14:textId="77777777" w:rsidTr="00625BEE">
        <w:trPr>
          <w:cantSplit/>
          <w:trHeight w:val="1566"/>
        </w:trPr>
        <w:tc>
          <w:tcPr>
            <w:tcW w:w="3201" w:type="dxa"/>
            <w:vAlign w:val="center"/>
          </w:tcPr>
          <w:p w14:paraId="080700A7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FB0C96F" w14:textId="77777777" w:rsidR="009C75CC" w:rsidRPr="00AF17A7" w:rsidRDefault="009C75CC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C2C54BC" w14:textId="77777777" w:rsidR="009C75CC" w:rsidRPr="00AF17A7" w:rsidRDefault="009C75CC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BBB669F" w14:textId="77777777" w:rsidR="009C75CC" w:rsidRPr="00AF17A7" w:rsidRDefault="009C75CC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F5CAFAF" w14:textId="77777777" w:rsidR="009C75CC" w:rsidRPr="00AF17A7" w:rsidRDefault="009C75CC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1CCC92F" w14:textId="77777777" w:rsidR="009C75CC" w:rsidRPr="00AF17A7" w:rsidRDefault="009C75CC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84EC63F" w14:textId="77777777" w:rsidR="009C75CC" w:rsidRPr="00AF17A7" w:rsidRDefault="009C75CC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118453E" w14:textId="77777777" w:rsidR="009C75CC" w:rsidRPr="00AF17A7" w:rsidRDefault="009C75CC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9C75CC" w:rsidRPr="00AF17A7" w14:paraId="1611F95E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086F7CA8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0DF919" w14:textId="77777777" w:rsidR="009C75CC" w:rsidRPr="00AF17A7" w:rsidRDefault="009C75CC" w:rsidP="00625BEE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19F32D" w14:textId="77777777" w:rsidR="009C75CC" w:rsidRPr="00AF17A7" w:rsidRDefault="009C75CC" w:rsidP="00625BEE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D92B692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0730C35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A808D2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16749A4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280E65B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</w:tc>
      </w:tr>
      <w:tr w:rsidR="009C75CC" w:rsidRPr="00AF17A7" w14:paraId="3EE50F7A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4A98497D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F481F0B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1CDBD2A6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2CE221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EBCBD4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CF75490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773FC44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7A1A287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</w:tc>
      </w:tr>
      <w:tr w:rsidR="009C75CC" w:rsidRPr="00AF17A7" w14:paraId="623A33F8" w14:textId="77777777" w:rsidTr="00625BEE">
        <w:trPr>
          <w:trHeight w:val="306"/>
        </w:trPr>
        <w:tc>
          <w:tcPr>
            <w:tcW w:w="3201" w:type="dxa"/>
            <w:vAlign w:val="center"/>
          </w:tcPr>
          <w:p w14:paraId="748F8D84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234E4C2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38BE39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E638B8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C1AC488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9F29682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A84D1DE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47406EB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</w:tc>
      </w:tr>
    </w:tbl>
    <w:p w14:paraId="6DE89FAF" w14:textId="77777777" w:rsidR="009C75CC" w:rsidRPr="00AF17A7" w:rsidRDefault="009C75CC" w:rsidP="009C75CC">
      <w:pPr>
        <w:rPr>
          <w:rFonts w:cstheme="minorHAnsi"/>
          <w:sz w:val="12"/>
          <w:szCs w:val="12"/>
        </w:rPr>
      </w:pPr>
    </w:p>
    <w:p w14:paraId="104300AD" w14:textId="77777777" w:rsidR="009C75CC" w:rsidRPr="00AF17A7" w:rsidRDefault="009C75CC" w:rsidP="009C75CC">
      <w:pPr>
        <w:rPr>
          <w:rFonts w:cstheme="minorHAnsi"/>
          <w:b/>
          <w:sz w:val="28"/>
          <w:szCs w:val="18"/>
        </w:rPr>
      </w:pPr>
      <w:r w:rsidRPr="00AF17A7">
        <w:rPr>
          <w:rFonts w:cstheme="minorHAnsi"/>
          <w:b/>
          <w:sz w:val="28"/>
          <w:szCs w:val="18"/>
        </w:rPr>
        <w:br w:type="page"/>
      </w:r>
    </w:p>
    <w:p w14:paraId="757DA950" w14:textId="77777777" w:rsidR="009C75CC" w:rsidRPr="00AF17A7" w:rsidRDefault="009C75CC" w:rsidP="009C75CC">
      <w:pPr>
        <w:jc w:val="center"/>
        <w:rPr>
          <w:rFonts w:cstheme="minorHAnsi"/>
          <w:b/>
          <w:sz w:val="32"/>
          <w:szCs w:val="18"/>
        </w:rPr>
      </w:pPr>
      <w:r w:rsidRPr="00AF17A7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9C75CC" w:rsidRPr="00AF17A7" w14:paraId="45491B94" w14:textId="77777777" w:rsidTr="00625BEE">
        <w:trPr>
          <w:trHeight w:val="456"/>
        </w:trPr>
        <w:tc>
          <w:tcPr>
            <w:tcW w:w="2088" w:type="dxa"/>
            <w:gridSpan w:val="2"/>
            <w:vAlign w:val="center"/>
          </w:tcPr>
          <w:p w14:paraId="70D5524D" w14:textId="77777777" w:rsidR="009C75CC" w:rsidRPr="00AF17A7" w:rsidRDefault="009C75CC" w:rsidP="00625BEE">
            <w:pPr>
              <w:rPr>
                <w:rFonts w:cstheme="minorHAnsi"/>
                <w:szCs w:val="20"/>
              </w:rPr>
            </w:pPr>
            <w:r w:rsidRPr="00AF17A7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4E3AEA8" w14:textId="77777777" w:rsidR="000A5202" w:rsidRPr="000A5202" w:rsidRDefault="000A5202" w:rsidP="000A5202">
            <w:pPr>
              <w:spacing w:after="0"/>
              <w:rPr>
                <w:rFonts w:cstheme="minorHAnsi"/>
                <w:b/>
              </w:rPr>
            </w:pPr>
            <w:r w:rsidRPr="000A5202">
              <w:rPr>
                <w:rFonts w:cstheme="minorHAnsi"/>
                <w:b/>
              </w:rPr>
              <w:t>1.</w:t>
            </w:r>
            <w:r w:rsidRPr="000A5202">
              <w:rPr>
                <w:rFonts w:cstheme="minorHAnsi"/>
                <w:b/>
              </w:rPr>
              <w:tab/>
              <w:t>Fuel system (diesel engine)</w:t>
            </w:r>
          </w:p>
          <w:p w14:paraId="7CFE5D2A" w14:textId="2CFC6CF1" w:rsidR="009C75CC" w:rsidRPr="00AF17A7" w:rsidRDefault="000A5202" w:rsidP="000A5202">
            <w:pPr>
              <w:spacing w:after="0"/>
              <w:rPr>
                <w:rFonts w:cstheme="minorHAnsi"/>
                <w:szCs w:val="20"/>
              </w:rPr>
            </w:pPr>
            <w:r w:rsidRPr="000A5202">
              <w:rPr>
                <w:rFonts w:cstheme="minorHAnsi"/>
                <w:b/>
              </w:rPr>
              <w:t>2.</w:t>
            </w:r>
            <w:r w:rsidRPr="000A5202">
              <w:rPr>
                <w:rFonts w:cstheme="minorHAnsi"/>
                <w:b/>
              </w:rPr>
              <w:tab/>
              <w:t>Fuel system (EFI diesel engine)</w:t>
            </w:r>
          </w:p>
        </w:tc>
      </w:tr>
      <w:tr w:rsidR="009C75CC" w:rsidRPr="00AF17A7" w14:paraId="76731118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0B3D868" w14:textId="77777777" w:rsidR="009C75CC" w:rsidRPr="00AF17A7" w:rsidRDefault="009C75CC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81C6E1" w14:textId="77777777" w:rsidR="009C75CC" w:rsidRPr="00AF17A7" w:rsidRDefault="009C75CC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3B768F3" w14:textId="77777777" w:rsidR="009C75CC" w:rsidRPr="00AF17A7" w:rsidRDefault="009C75CC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42097E" w14:textId="77777777" w:rsidR="009C75CC" w:rsidRPr="00AF17A7" w:rsidRDefault="009C75CC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9C75CC" w:rsidRPr="00AF17A7" w14:paraId="2FFAE3D6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763BC55" w14:textId="77777777" w:rsidR="009C75CC" w:rsidRPr="00AF17A7" w:rsidRDefault="009C75CC" w:rsidP="000A5202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AF17A7">
              <w:rPr>
                <w:rFonts w:cstheme="minorHAnsi"/>
              </w:rPr>
              <w:t>1.</w:t>
            </w: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83CD10A" w14:textId="77777777" w:rsidR="009C75CC" w:rsidRPr="000A5202" w:rsidRDefault="009C75CC" w:rsidP="000A5202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5202">
              <w:rPr>
                <w:rFonts w:ascii="Arial" w:hAnsi="Arial" w:cs="Arial"/>
                <w:sz w:val="22"/>
                <w:szCs w:val="22"/>
              </w:rPr>
              <w:t>Inspect diesel engine main components and Demonstrate the performance of heater plug.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02C1D0A" w14:textId="77777777" w:rsidR="009C75CC" w:rsidRPr="00AF17A7" w:rsidRDefault="009C75CC" w:rsidP="000A520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762C925" w14:textId="77777777" w:rsidR="009C75CC" w:rsidRPr="00AF17A7" w:rsidRDefault="009C75CC" w:rsidP="000A520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3CB7958" w14:textId="77777777" w:rsidR="009C75CC" w:rsidRPr="00AF17A7" w:rsidRDefault="009C75CC" w:rsidP="000A520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9C75CC" w:rsidRPr="00AF17A7" w14:paraId="0ABDC2BB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7034B6E" w14:textId="77777777" w:rsidR="009C75CC" w:rsidRPr="00AF17A7" w:rsidRDefault="009C75CC" w:rsidP="000A5202">
            <w:pPr>
              <w:spacing w:after="0"/>
              <w:ind w:left="90"/>
              <w:jc w:val="center"/>
              <w:rPr>
                <w:rFonts w:cstheme="minorHAnsi"/>
                <w:sz w:val="20"/>
                <w:szCs w:val="20"/>
              </w:rPr>
            </w:pPr>
            <w:r w:rsidRPr="00AF17A7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5026" w:type="dxa"/>
            <w:gridSpan w:val="3"/>
          </w:tcPr>
          <w:p w14:paraId="647187C3" w14:textId="77777777" w:rsidR="009C75CC" w:rsidRPr="000A5202" w:rsidRDefault="009C75CC" w:rsidP="000A5202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5202">
              <w:rPr>
                <w:rFonts w:ascii="Arial" w:hAnsi="Arial" w:cs="Arial"/>
                <w:sz w:val="22"/>
                <w:szCs w:val="22"/>
              </w:rPr>
              <w:t>Inspect diesel engine main components and Demonstrate the performance of injectors.</w:t>
            </w:r>
          </w:p>
        </w:tc>
        <w:tc>
          <w:tcPr>
            <w:tcW w:w="632" w:type="dxa"/>
            <w:vAlign w:val="center"/>
          </w:tcPr>
          <w:p w14:paraId="727224A5" w14:textId="77777777" w:rsidR="009C75CC" w:rsidRPr="00AF17A7" w:rsidRDefault="009C75CC" w:rsidP="000A520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FF4C1DC" w14:textId="77777777" w:rsidR="009C75CC" w:rsidRPr="00AF17A7" w:rsidRDefault="009C75CC" w:rsidP="000A520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BBDC867" w14:textId="77777777" w:rsidR="009C75CC" w:rsidRPr="00AF17A7" w:rsidRDefault="009C75CC" w:rsidP="000A520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9C75CC" w:rsidRPr="00AF17A7" w14:paraId="6A5917C5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CE432F6" w14:textId="77777777" w:rsidR="009C75CC" w:rsidRPr="00AF17A7" w:rsidRDefault="009C75CC" w:rsidP="000A5202">
            <w:pPr>
              <w:spacing w:after="0"/>
              <w:ind w:left="90"/>
              <w:jc w:val="center"/>
              <w:rPr>
                <w:rFonts w:cstheme="minorHAnsi"/>
                <w:sz w:val="20"/>
                <w:szCs w:val="20"/>
              </w:rPr>
            </w:pPr>
            <w:r w:rsidRPr="00AF17A7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5026" w:type="dxa"/>
            <w:gridSpan w:val="3"/>
          </w:tcPr>
          <w:p w14:paraId="4983D598" w14:textId="77777777" w:rsidR="009C75CC" w:rsidRPr="000A5202" w:rsidRDefault="009C75CC" w:rsidP="000A5202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5202">
              <w:rPr>
                <w:rFonts w:ascii="Arial" w:hAnsi="Arial" w:cs="Arial"/>
                <w:sz w:val="22"/>
                <w:szCs w:val="22"/>
              </w:rPr>
              <w:t>Inspect diesel engine main components and Demonstrate the performance of injection pump.</w:t>
            </w:r>
          </w:p>
        </w:tc>
        <w:tc>
          <w:tcPr>
            <w:tcW w:w="632" w:type="dxa"/>
            <w:vAlign w:val="center"/>
          </w:tcPr>
          <w:p w14:paraId="61A5F3F8" w14:textId="77777777" w:rsidR="009C75CC" w:rsidRPr="00AF17A7" w:rsidRDefault="009C75CC" w:rsidP="000A520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68D636F" w14:textId="77777777" w:rsidR="009C75CC" w:rsidRPr="00AF17A7" w:rsidRDefault="009C75CC" w:rsidP="000A520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92C7A34" w14:textId="77777777" w:rsidR="009C75CC" w:rsidRPr="00AF17A7" w:rsidRDefault="009C75CC" w:rsidP="000A520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9C75CC" w:rsidRPr="00AF17A7" w14:paraId="1779B508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F1DC92" w14:textId="77777777" w:rsidR="009C75CC" w:rsidRPr="00AF17A7" w:rsidRDefault="009C75CC" w:rsidP="000A5202">
            <w:pPr>
              <w:spacing w:after="0"/>
              <w:ind w:left="90"/>
              <w:jc w:val="center"/>
              <w:rPr>
                <w:rFonts w:cstheme="minorHAnsi"/>
                <w:sz w:val="20"/>
                <w:szCs w:val="20"/>
              </w:rPr>
            </w:pPr>
            <w:r w:rsidRPr="00AF17A7"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5026" w:type="dxa"/>
            <w:gridSpan w:val="3"/>
          </w:tcPr>
          <w:p w14:paraId="37A7BE7B" w14:textId="77777777" w:rsidR="009C75CC" w:rsidRPr="000A5202" w:rsidRDefault="009C75CC" w:rsidP="000A5202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A5202">
              <w:rPr>
                <w:rFonts w:ascii="Arial" w:hAnsi="Arial" w:cs="Arial"/>
                <w:sz w:val="22"/>
                <w:szCs w:val="22"/>
              </w:rPr>
              <w:t>Inspect diesel engine main components and Demonstrate the performance of sediment /filter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434ED3" w14:textId="77777777" w:rsidR="009C75CC" w:rsidRPr="00AF17A7" w:rsidRDefault="009C75CC" w:rsidP="000A5202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AF17A7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633BBD5" w14:textId="77777777" w:rsidR="009C75CC" w:rsidRPr="00AF17A7" w:rsidRDefault="009C75CC" w:rsidP="000A5202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9B9C9A5" w14:textId="77777777" w:rsidR="009C75CC" w:rsidRPr="00AF17A7" w:rsidRDefault="009C75CC" w:rsidP="000A520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9C75CC" w:rsidRPr="00AF17A7" w14:paraId="444C6E02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22B193" w14:textId="77777777" w:rsidR="009C75CC" w:rsidRPr="00AF17A7" w:rsidRDefault="009C75CC" w:rsidP="000A5202">
            <w:pPr>
              <w:spacing w:after="0"/>
              <w:ind w:left="90"/>
              <w:jc w:val="center"/>
              <w:rPr>
                <w:rFonts w:cstheme="minorHAnsi"/>
                <w:sz w:val="20"/>
                <w:szCs w:val="20"/>
              </w:rPr>
            </w:pPr>
            <w:r w:rsidRPr="00AF17A7">
              <w:rPr>
                <w:rFonts w:cstheme="minorHAnsi"/>
                <w:sz w:val="20"/>
                <w:szCs w:val="20"/>
              </w:rPr>
              <w:t>5.</w:t>
            </w:r>
          </w:p>
        </w:tc>
        <w:tc>
          <w:tcPr>
            <w:tcW w:w="5026" w:type="dxa"/>
            <w:gridSpan w:val="3"/>
          </w:tcPr>
          <w:p w14:paraId="55031AAF" w14:textId="77777777" w:rsidR="009C75CC" w:rsidRPr="000A5202" w:rsidRDefault="009C75CC" w:rsidP="000A5202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5202">
              <w:rPr>
                <w:rFonts w:ascii="Arial" w:hAnsi="Arial" w:cs="Arial"/>
                <w:sz w:val="22"/>
                <w:szCs w:val="22"/>
              </w:rPr>
              <w:t>Identifies the EFI main components and Demonstrate the working principle.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2393F2" w14:textId="77777777" w:rsidR="009C75CC" w:rsidRPr="00AF17A7" w:rsidRDefault="009C75CC" w:rsidP="000A5202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EFAC17" w14:textId="77777777" w:rsidR="009C75CC" w:rsidRPr="00AF17A7" w:rsidRDefault="009C75CC" w:rsidP="000A5202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3A9CDE4" w14:textId="77777777" w:rsidR="009C75CC" w:rsidRPr="00AF17A7" w:rsidRDefault="009C75CC" w:rsidP="000A520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9C75CC" w:rsidRPr="00AF17A7" w14:paraId="110429E1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2515D2" w14:textId="77777777" w:rsidR="009C75CC" w:rsidRPr="00AF17A7" w:rsidRDefault="009C75CC" w:rsidP="000A5202">
            <w:pPr>
              <w:spacing w:after="0"/>
              <w:ind w:left="90"/>
              <w:jc w:val="center"/>
              <w:rPr>
                <w:rFonts w:cstheme="minorHAnsi"/>
                <w:sz w:val="20"/>
                <w:szCs w:val="20"/>
              </w:rPr>
            </w:pPr>
            <w:r w:rsidRPr="00AF17A7">
              <w:rPr>
                <w:rFonts w:cstheme="minorHAnsi"/>
                <w:sz w:val="20"/>
                <w:szCs w:val="20"/>
              </w:rPr>
              <w:t>6.</w:t>
            </w:r>
          </w:p>
        </w:tc>
        <w:tc>
          <w:tcPr>
            <w:tcW w:w="5026" w:type="dxa"/>
            <w:gridSpan w:val="3"/>
          </w:tcPr>
          <w:p w14:paraId="00C303FE" w14:textId="77777777" w:rsidR="009C75CC" w:rsidRPr="000A5202" w:rsidRDefault="009C75CC" w:rsidP="000A5202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5202">
              <w:rPr>
                <w:rFonts w:ascii="Arial" w:hAnsi="Arial" w:cs="Arial"/>
                <w:sz w:val="22"/>
                <w:szCs w:val="22"/>
              </w:rPr>
              <w:t>Identify the sensors in the diesel EFI engine and Demonstrate the functions of each.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7CCD90" w14:textId="77777777" w:rsidR="009C75CC" w:rsidRPr="00AF17A7" w:rsidRDefault="009C75CC" w:rsidP="000A5202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E6E02F" w14:textId="77777777" w:rsidR="009C75CC" w:rsidRPr="00AF17A7" w:rsidRDefault="009C75CC" w:rsidP="000A5202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E334C54" w14:textId="77777777" w:rsidR="009C75CC" w:rsidRPr="00AF17A7" w:rsidRDefault="009C75CC" w:rsidP="000A520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9C75CC" w:rsidRPr="00AF17A7" w14:paraId="44DF2CE5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C75DD9" w14:textId="77777777" w:rsidR="009C75CC" w:rsidRPr="00AF17A7" w:rsidRDefault="009C75CC" w:rsidP="000A5202">
            <w:pPr>
              <w:spacing w:after="0"/>
              <w:ind w:left="90"/>
              <w:jc w:val="center"/>
              <w:rPr>
                <w:rFonts w:cstheme="minorHAnsi"/>
                <w:sz w:val="20"/>
                <w:szCs w:val="20"/>
              </w:rPr>
            </w:pPr>
            <w:r w:rsidRPr="00AF17A7">
              <w:rPr>
                <w:rFonts w:cstheme="minorHAnsi"/>
                <w:sz w:val="20"/>
                <w:szCs w:val="20"/>
              </w:rPr>
              <w:t>7.</w:t>
            </w:r>
          </w:p>
        </w:tc>
        <w:tc>
          <w:tcPr>
            <w:tcW w:w="5026" w:type="dxa"/>
            <w:gridSpan w:val="3"/>
          </w:tcPr>
          <w:p w14:paraId="6668481D" w14:textId="77777777" w:rsidR="009C75CC" w:rsidRPr="000A5202" w:rsidRDefault="009C75CC" w:rsidP="000A5202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5202">
              <w:rPr>
                <w:rFonts w:ascii="Arial" w:hAnsi="Arial" w:cs="Arial"/>
                <w:sz w:val="22"/>
                <w:szCs w:val="22"/>
              </w:rPr>
              <w:t>Identify the actuators in the diesel engine and Demonstrate the functions of each.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A36B28" w14:textId="77777777" w:rsidR="009C75CC" w:rsidRPr="00AF17A7" w:rsidRDefault="009C75CC" w:rsidP="000A5202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52C995" w14:textId="77777777" w:rsidR="009C75CC" w:rsidRPr="00AF17A7" w:rsidRDefault="009C75CC" w:rsidP="000A5202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C0C09C3" w14:textId="77777777" w:rsidR="009C75CC" w:rsidRPr="00AF17A7" w:rsidRDefault="009C75CC" w:rsidP="000A520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9C75CC" w:rsidRPr="00AF17A7" w14:paraId="0AFD600C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CA29BA" w14:textId="77777777" w:rsidR="009C75CC" w:rsidRPr="00AF17A7" w:rsidRDefault="009C75CC" w:rsidP="000A5202">
            <w:pPr>
              <w:spacing w:after="0"/>
              <w:ind w:left="90"/>
              <w:jc w:val="center"/>
              <w:rPr>
                <w:rFonts w:cstheme="minorHAnsi"/>
                <w:sz w:val="20"/>
                <w:szCs w:val="20"/>
              </w:rPr>
            </w:pPr>
            <w:r w:rsidRPr="00AF17A7">
              <w:rPr>
                <w:rFonts w:cstheme="minorHAnsi"/>
                <w:sz w:val="20"/>
                <w:szCs w:val="20"/>
              </w:rPr>
              <w:t>8.</w:t>
            </w:r>
          </w:p>
        </w:tc>
        <w:tc>
          <w:tcPr>
            <w:tcW w:w="5026" w:type="dxa"/>
            <w:gridSpan w:val="3"/>
          </w:tcPr>
          <w:p w14:paraId="26AFAAED" w14:textId="77777777" w:rsidR="009C75CC" w:rsidRPr="000A5202" w:rsidRDefault="009C75CC" w:rsidP="000A5202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A5202">
              <w:rPr>
                <w:rFonts w:ascii="Arial" w:hAnsi="Arial" w:cs="Arial"/>
                <w:sz w:val="22"/>
                <w:szCs w:val="22"/>
              </w:rPr>
              <w:t>Identify the ECU and engine malfunctioning light and Demonstrate the its functions.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3CFE38" w14:textId="77777777" w:rsidR="009C75CC" w:rsidRPr="00AF17A7" w:rsidRDefault="009C75CC" w:rsidP="000A5202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F1860F" w14:textId="77777777" w:rsidR="009C75CC" w:rsidRPr="00AF17A7" w:rsidRDefault="009C75CC" w:rsidP="000A5202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EB0AD83" w14:textId="77777777" w:rsidR="009C75CC" w:rsidRPr="00AF17A7" w:rsidRDefault="009C75CC" w:rsidP="000A5202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9C75CC" w:rsidRPr="00AF17A7" w14:paraId="118134F6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08"/>
        </w:trPr>
        <w:tc>
          <w:tcPr>
            <w:tcW w:w="4518" w:type="dxa"/>
            <w:gridSpan w:val="3"/>
            <w:vAlign w:val="center"/>
          </w:tcPr>
          <w:p w14:paraId="355A5DBD" w14:textId="77777777" w:rsidR="009C75CC" w:rsidRPr="00AF17A7" w:rsidRDefault="009C75CC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291BCF5" wp14:editId="1C0AD24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ED3921" id="Rectangle 34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j/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/zzh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qcno/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66CAEA08" w14:textId="77777777" w:rsidR="009C75CC" w:rsidRPr="00AF17A7" w:rsidRDefault="009C75CC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31CE60" wp14:editId="1FC717E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701934" id="Rectangle 35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v0V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FQ79FW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4D9851B" w14:textId="77777777" w:rsidR="009C75CC" w:rsidRPr="00AF17A7" w:rsidRDefault="009C75CC" w:rsidP="009C75CC">
      <w:pPr>
        <w:rPr>
          <w:rFonts w:cstheme="minorHAnsi"/>
        </w:rPr>
      </w:pPr>
    </w:p>
    <w:p w14:paraId="47D41814" w14:textId="77777777" w:rsidR="009C75CC" w:rsidRPr="00AF17A7" w:rsidRDefault="009C75CC" w:rsidP="009C75CC">
      <w:pPr>
        <w:rPr>
          <w:rFonts w:cstheme="minorHAnsi"/>
        </w:rPr>
      </w:pPr>
      <w:r w:rsidRPr="00AF17A7">
        <w:rPr>
          <w:rFonts w:cstheme="minorHAnsi"/>
        </w:rPr>
        <w:br w:type="page"/>
      </w:r>
    </w:p>
    <w:p w14:paraId="2EAC84BE" w14:textId="77777777" w:rsidR="009C75CC" w:rsidRPr="00AF17A7" w:rsidRDefault="009C75CC" w:rsidP="009C75CC">
      <w:pPr>
        <w:jc w:val="center"/>
        <w:rPr>
          <w:rFonts w:cstheme="minorHAnsi"/>
          <w:b/>
          <w:sz w:val="32"/>
        </w:rPr>
      </w:pPr>
      <w:r w:rsidRPr="00AF17A7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A5202" w:rsidRPr="00AF17A7" w14:paraId="4DFA77AC" w14:textId="77777777" w:rsidTr="008D64EF">
        <w:trPr>
          <w:trHeight w:val="264"/>
        </w:trPr>
        <w:tc>
          <w:tcPr>
            <w:tcW w:w="1699" w:type="dxa"/>
            <w:vAlign w:val="center"/>
          </w:tcPr>
          <w:p w14:paraId="2B6D3FD2" w14:textId="77777777" w:rsidR="000A5202" w:rsidRPr="00AF17A7" w:rsidRDefault="000A5202" w:rsidP="000A5202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9362A1E" w14:textId="5082F717" w:rsidR="000A5202" w:rsidRPr="00AF17A7" w:rsidRDefault="000A5202" w:rsidP="000A5202">
            <w:pPr>
              <w:spacing w:after="0"/>
              <w:rPr>
                <w:rFonts w:cstheme="minorHAnsi"/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0A5202" w:rsidRPr="00AF17A7" w14:paraId="6683B1C3" w14:textId="77777777" w:rsidTr="008D64EF">
        <w:trPr>
          <w:trHeight w:val="264"/>
        </w:trPr>
        <w:tc>
          <w:tcPr>
            <w:tcW w:w="1699" w:type="dxa"/>
            <w:vAlign w:val="center"/>
          </w:tcPr>
          <w:p w14:paraId="1CCDD2DC" w14:textId="77777777" w:rsidR="000A5202" w:rsidRPr="00AF17A7" w:rsidRDefault="000A5202" w:rsidP="000A5202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E44F54E" w14:textId="4B4E0BD7" w:rsidR="000A5202" w:rsidRPr="00AF17A7" w:rsidRDefault="000A5202" w:rsidP="000A5202">
            <w:pPr>
              <w:spacing w:after="0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6. </w:t>
            </w:r>
            <w:r w:rsidRPr="000A5202">
              <w:rPr>
                <w:rFonts w:ascii="Arial" w:hAnsi="Arial" w:cs="Arial"/>
                <w:b/>
                <w:bCs/>
                <w:noProof/>
              </w:rPr>
              <w:t>Retain Fuel System of Diesel Engine</w:t>
            </w:r>
          </w:p>
        </w:tc>
      </w:tr>
      <w:tr w:rsidR="009C75CC" w:rsidRPr="00AF17A7" w14:paraId="042A9023" w14:textId="77777777" w:rsidTr="00625BEE">
        <w:trPr>
          <w:trHeight w:val="802"/>
        </w:trPr>
        <w:tc>
          <w:tcPr>
            <w:tcW w:w="1699" w:type="dxa"/>
            <w:vAlign w:val="center"/>
          </w:tcPr>
          <w:p w14:paraId="6547837E" w14:textId="77777777" w:rsidR="009C75CC" w:rsidRPr="00AF17A7" w:rsidRDefault="009C75CC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038C6A12" w14:textId="788F6282" w:rsidR="009C75CC" w:rsidRPr="00AF17A7" w:rsidRDefault="009C75CC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0A5202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4039CAEC" w14:textId="4E695ECE" w:rsidR="009C75CC" w:rsidRPr="00AF17A7" w:rsidRDefault="009C75CC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   Candidate Signature:</w:t>
            </w:r>
            <w:r w:rsidR="000A5202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</w:t>
            </w:r>
          </w:p>
        </w:tc>
      </w:tr>
      <w:tr w:rsidR="009C75CC" w:rsidRPr="00AF17A7" w14:paraId="5D03D1FD" w14:textId="77777777" w:rsidTr="00625BEE">
        <w:trPr>
          <w:trHeight w:val="793"/>
        </w:trPr>
        <w:tc>
          <w:tcPr>
            <w:tcW w:w="1699" w:type="dxa"/>
            <w:vAlign w:val="center"/>
          </w:tcPr>
          <w:p w14:paraId="6FE83E5E" w14:textId="77777777" w:rsidR="009C75CC" w:rsidRPr="00AF17A7" w:rsidRDefault="009C75CC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0B969A00" w14:textId="77777777" w:rsidR="009C75CC" w:rsidRPr="00AF17A7" w:rsidRDefault="009C75CC" w:rsidP="00625BEE">
            <w:pPr>
              <w:rPr>
                <w:rFonts w:cstheme="minorHAnsi"/>
                <w:sz w:val="8"/>
              </w:rPr>
            </w:pPr>
          </w:p>
          <w:p w14:paraId="2B9EB417" w14:textId="77777777" w:rsidR="009C75CC" w:rsidRPr="00AF17A7" w:rsidRDefault="009C75CC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EC1F3B" wp14:editId="0476E40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6870FD" id="Rectangle 36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LLw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JBAsvB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162F2A" wp14:editId="4E1C438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A51C6B" id="Rectangle 37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6ca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LIenG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0D383458" w14:textId="3FC77900" w:rsidR="009C75CC" w:rsidRPr="00AF17A7" w:rsidRDefault="009C75CC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sz w:val="20"/>
              </w:rPr>
              <w:t>Name of the Assessor:</w:t>
            </w:r>
            <w:r w:rsidR="000A5202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Assessor’s code:</w:t>
            </w:r>
            <w:r w:rsidR="000A5202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</w:t>
            </w:r>
          </w:p>
          <w:p w14:paraId="7A31A13E" w14:textId="6279C16D" w:rsidR="009C75CC" w:rsidRPr="00AF17A7" w:rsidRDefault="000A5202" w:rsidP="000A5202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 xml:space="preserve"> </w:t>
            </w:r>
            <w:r w:rsidR="009C75CC" w:rsidRPr="00AF17A7">
              <w:rPr>
                <w:rFonts w:cstheme="minorHAnsi"/>
                <w:sz w:val="20"/>
              </w:rPr>
              <w:t>Signature of the Assessor:</w:t>
            </w:r>
            <w:r>
              <w:rPr>
                <w:rFonts w:cstheme="minorHAnsi"/>
                <w:sz w:val="20"/>
              </w:rPr>
              <w:t xml:space="preserve"> </w:t>
            </w:r>
            <w:r w:rsidR="009C75CC" w:rsidRPr="00AF17A7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769BCA86" w14:textId="77777777" w:rsidR="009C75CC" w:rsidRPr="00AF17A7" w:rsidRDefault="009C75CC" w:rsidP="009C75CC">
      <w:pPr>
        <w:rPr>
          <w:rFonts w:cstheme="minorHAnsi"/>
        </w:rPr>
      </w:pPr>
      <w:r w:rsidRPr="00AF17A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58B4F8" wp14:editId="542C7D57">
                <wp:simplePos x="0" y="0"/>
                <wp:positionH relativeFrom="margin">
                  <wp:align>left</wp:align>
                </wp:positionH>
                <wp:positionV relativeFrom="paragraph">
                  <wp:posOffset>2679065</wp:posOffset>
                </wp:positionV>
                <wp:extent cx="6086902" cy="395785"/>
                <wp:effectExtent l="0" t="0" r="28575" b="2349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A2289E" w14:textId="77777777" w:rsidR="009C75CC" w:rsidRPr="00FB1A30" w:rsidRDefault="009C75CC" w:rsidP="009C75CC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58B4F8" id="Rectangle 38" o:spid="_x0000_s1026" style="position:absolute;margin-left:0;margin-top:210.9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" filled="f" strokecolor="black [3213]" strokeweight=".25pt">
                <v:textbox>
                  <w:txbxContent>
                    <w:p w14:paraId="6AA2289E" w14:textId="77777777" w:rsidR="009C75CC" w:rsidRPr="00FB1A30" w:rsidRDefault="009C75CC" w:rsidP="009C75CC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1B55AEF" w14:textId="77777777" w:rsidR="009C75CC" w:rsidRPr="00AF17A7" w:rsidRDefault="009C75CC" w:rsidP="009C75CC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9C75CC" w:rsidRPr="00AF17A7" w14:paraId="33CE1EFA" w14:textId="77777777" w:rsidTr="00625BEE">
        <w:trPr>
          <w:trHeight w:val="300"/>
        </w:trPr>
        <w:tc>
          <w:tcPr>
            <w:tcW w:w="6442" w:type="dxa"/>
            <w:gridSpan w:val="2"/>
          </w:tcPr>
          <w:p w14:paraId="356E5E2A" w14:textId="77777777" w:rsidR="009C75CC" w:rsidRPr="00AF17A7" w:rsidRDefault="009C75CC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20"/>
              </w:rPr>
              <w:t xml:space="preserve">Questions </w:t>
            </w:r>
            <w:r w:rsidRPr="00AF17A7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61F34D7" w14:textId="77777777" w:rsidR="009C75CC" w:rsidRPr="00AF17A7" w:rsidRDefault="009C75CC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63B162A" w14:textId="77777777" w:rsidR="009C75CC" w:rsidRPr="00AF17A7" w:rsidRDefault="009C75CC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9C75CC" w:rsidRPr="00AF17A7" w14:paraId="6E007D30" w14:textId="77777777" w:rsidTr="00625BEE">
        <w:trPr>
          <w:trHeight w:val="466"/>
        </w:trPr>
        <w:tc>
          <w:tcPr>
            <w:tcW w:w="470" w:type="dxa"/>
            <w:vMerge w:val="restart"/>
          </w:tcPr>
          <w:p w14:paraId="05872EDF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E1DD085" w14:textId="77777777" w:rsidR="009C75CC" w:rsidRPr="00AF17A7" w:rsidRDefault="009C75CC" w:rsidP="00625BEE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F17A7">
              <w:rPr>
                <w:rStyle w:val="Strong"/>
                <w:rFonts w:asciiTheme="minorHAnsi" w:hAnsiTheme="minorHAnsi" w:cstheme="minorHAnsi"/>
                <w:i/>
                <w:sz w:val="20"/>
                <w:szCs w:val="20"/>
                <w:bdr w:val="none" w:sz="0" w:space="0" w:color="auto" w:frame="1"/>
              </w:rPr>
              <w:t>Fuel injection system is the system which injects fuel into the combustion chamber of a diesel engine when the piston reaches near</w:t>
            </w:r>
          </w:p>
          <w:p w14:paraId="48D537F0" w14:textId="77777777" w:rsidR="009C75CC" w:rsidRPr="00AF17A7" w:rsidRDefault="009C75CC" w:rsidP="000A5202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color w:val="444444"/>
                <w:sz w:val="20"/>
                <w:szCs w:val="20"/>
              </w:rPr>
            </w:pPr>
            <w:r w:rsidRPr="00AF17A7">
              <w:rPr>
                <w:rFonts w:asciiTheme="minorHAnsi" w:hAnsiTheme="minorHAnsi" w:cstheme="minorHAnsi"/>
                <w:i/>
                <w:sz w:val="20"/>
                <w:szCs w:val="20"/>
              </w:rPr>
              <w:t>a. Top dead center                                                                                                     b. Bottom dead center                                                                                                  c. In between top dead center and bottom dead center                                   d. Any of the above</w:t>
            </w:r>
          </w:p>
        </w:tc>
        <w:tc>
          <w:tcPr>
            <w:tcW w:w="1508" w:type="dxa"/>
            <w:vMerge w:val="restart"/>
          </w:tcPr>
          <w:p w14:paraId="36CFBFD0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AFE6F4B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53C348B7" w14:textId="77777777" w:rsidTr="00625BEE">
        <w:trPr>
          <w:trHeight w:val="442"/>
        </w:trPr>
        <w:tc>
          <w:tcPr>
            <w:tcW w:w="470" w:type="dxa"/>
            <w:vMerge/>
          </w:tcPr>
          <w:p w14:paraId="23CF9EB0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F079057" w14:textId="77777777" w:rsidR="009C75CC" w:rsidRPr="00AF17A7" w:rsidRDefault="009C75CC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039419C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F96B5A4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2D6D9981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05C9834E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EBEED41" w14:textId="77777777" w:rsidR="009C75CC" w:rsidRPr="00AF17A7" w:rsidRDefault="009C75CC" w:rsidP="00625BEE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F17A7">
              <w:rPr>
                <w:rStyle w:val="Strong"/>
                <w:rFonts w:asciiTheme="minorHAnsi" w:hAnsiTheme="minorHAnsi" w:cstheme="minorHAnsi"/>
                <w:i/>
                <w:sz w:val="20"/>
                <w:szCs w:val="20"/>
                <w:bdr w:val="none" w:sz="0" w:space="0" w:color="auto" w:frame="1"/>
              </w:rPr>
              <w:t>Glow plugs are used in diesel engine for) easy startup of engine</w:t>
            </w:r>
          </w:p>
          <w:p w14:paraId="1DA086A5" w14:textId="77777777" w:rsidR="009C75CC" w:rsidRPr="00AF17A7" w:rsidRDefault="009C75CC" w:rsidP="009C75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 xml:space="preserve">True </w:t>
            </w:r>
          </w:p>
          <w:p w14:paraId="325A2BFA" w14:textId="77777777" w:rsidR="009C75CC" w:rsidRPr="00AF17A7" w:rsidRDefault="009C75CC" w:rsidP="009C75C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4855ECF6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3707CB9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25436BC8" w14:textId="77777777" w:rsidTr="00625BEE">
        <w:trPr>
          <w:trHeight w:val="443"/>
        </w:trPr>
        <w:tc>
          <w:tcPr>
            <w:tcW w:w="470" w:type="dxa"/>
            <w:vMerge/>
          </w:tcPr>
          <w:p w14:paraId="60A6AA9A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4EBAD62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106787D5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ED2BA56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0667D258" w14:textId="77777777" w:rsidTr="000A5202">
        <w:trPr>
          <w:trHeight w:val="368"/>
        </w:trPr>
        <w:tc>
          <w:tcPr>
            <w:tcW w:w="470" w:type="dxa"/>
            <w:vMerge w:val="restart"/>
          </w:tcPr>
          <w:p w14:paraId="268A98EC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C4E0074" w14:textId="26D5281F" w:rsidR="009C75CC" w:rsidRPr="00AF17A7" w:rsidRDefault="009C75CC" w:rsidP="000A5202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Describe the type of diesel fuel system</w:t>
            </w:r>
          </w:p>
        </w:tc>
        <w:tc>
          <w:tcPr>
            <w:tcW w:w="1508" w:type="dxa"/>
            <w:vMerge w:val="restart"/>
          </w:tcPr>
          <w:p w14:paraId="77742892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E455F5A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0D05DDD2" w14:textId="77777777" w:rsidTr="00625BEE">
        <w:trPr>
          <w:trHeight w:val="454"/>
        </w:trPr>
        <w:tc>
          <w:tcPr>
            <w:tcW w:w="470" w:type="dxa"/>
            <w:vMerge/>
          </w:tcPr>
          <w:p w14:paraId="57FD3ADB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8C7C8F0" w14:textId="77777777" w:rsidR="009C75CC" w:rsidRPr="00AF17A7" w:rsidRDefault="009C75CC" w:rsidP="00625BE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3746FD0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4F2431E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0313BD0D" w14:textId="77777777" w:rsidTr="00625BEE">
        <w:trPr>
          <w:trHeight w:val="408"/>
        </w:trPr>
        <w:tc>
          <w:tcPr>
            <w:tcW w:w="470" w:type="dxa"/>
            <w:vMerge w:val="restart"/>
          </w:tcPr>
          <w:p w14:paraId="351B87F3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C3B33C4" w14:textId="77777777" w:rsidR="009C75CC" w:rsidRPr="00AF17A7" w:rsidRDefault="009C75CC" w:rsidP="000A5202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AF17A7">
              <w:rPr>
                <w:rFonts w:cstheme="minorHAnsi"/>
                <w:color w:val="555555"/>
                <w:sz w:val="21"/>
                <w:szCs w:val="21"/>
                <w:shd w:val="clear" w:color="auto" w:fill="FDFDFD"/>
              </w:rPr>
              <w:t> </w:t>
            </w:r>
            <w:r w:rsidRPr="00AF17A7">
              <w:rPr>
                <w:rFonts w:cstheme="minorHAnsi"/>
                <w:b/>
                <w:i/>
                <w:sz w:val="20"/>
                <w:szCs w:val="20"/>
                <w:shd w:val="clear" w:color="auto" w:fill="FDFDFD"/>
              </w:rPr>
              <w:t>--------------types of common rail injection systems are there?</w:t>
            </w:r>
            <w:r w:rsidRPr="00AF17A7">
              <w:rPr>
                <w:rFonts w:cstheme="minorHAnsi"/>
                <w:sz w:val="21"/>
                <w:szCs w:val="21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  <w:shd w:val="clear" w:color="auto" w:fill="FDFDFD"/>
              </w:rPr>
              <w:t>a. 1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  <w:shd w:val="clear" w:color="auto" w:fill="FDFDFD"/>
              </w:rPr>
              <w:t>b. 2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  <w:shd w:val="clear" w:color="auto" w:fill="FDFDFD"/>
              </w:rPr>
              <w:t>c. 3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  <w:shd w:val="clear" w:color="auto" w:fill="FDFDFD"/>
              </w:rPr>
              <w:t>d. 4</w:t>
            </w:r>
          </w:p>
        </w:tc>
        <w:tc>
          <w:tcPr>
            <w:tcW w:w="1508" w:type="dxa"/>
            <w:vMerge w:val="restart"/>
          </w:tcPr>
          <w:p w14:paraId="063DD2C7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CCBD76A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3A98EEAC" w14:textId="77777777" w:rsidTr="00625BEE">
        <w:trPr>
          <w:trHeight w:val="478"/>
        </w:trPr>
        <w:tc>
          <w:tcPr>
            <w:tcW w:w="470" w:type="dxa"/>
            <w:vMerge/>
          </w:tcPr>
          <w:p w14:paraId="27485066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C412723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0A87182D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BB71B22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42AF1E51" w14:textId="77777777" w:rsidTr="00625BEE">
        <w:trPr>
          <w:trHeight w:val="454"/>
        </w:trPr>
        <w:tc>
          <w:tcPr>
            <w:tcW w:w="470" w:type="dxa"/>
            <w:vMerge w:val="restart"/>
          </w:tcPr>
          <w:p w14:paraId="18091820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FEF3CB9" w14:textId="77777777" w:rsidR="009C75CC" w:rsidRPr="00AF17A7" w:rsidRDefault="009C75CC" w:rsidP="000A5202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 xml:space="preserve"> In a diesel engine, the fuel is ignited by</w:t>
            </w:r>
            <w:r w:rsidRPr="00AF17A7">
              <w:rPr>
                <w:rFonts w:cstheme="minorHAnsi"/>
                <w:i/>
                <w:sz w:val="20"/>
                <w:szCs w:val="20"/>
              </w:rPr>
              <w:t xml:space="preserve">                                                    a. spark                                                                                                                          b. injected fuel                                                                                                                    c. heat resulting from compressing air that is supplied for combustion </w:t>
            </w:r>
            <w:r w:rsidRPr="00AF17A7">
              <w:rPr>
                <w:rFonts w:cstheme="minorHAnsi"/>
                <w:i/>
                <w:sz w:val="20"/>
                <w:szCs w:val="20"/>
              </w:rPr>
              <w:lastRenderedPageBreak/>
              <w:t>d. ignition                                                                                                                    e. combustion chamber</w:t>
            </w:r>
          </w:p>
        </w:tc>
        <w:tc>
          <w:tcPr>
            <w:tcW w:w="1508" w:type="dxa"/>
            <w:vMerge w:val="restart"/>
          </w:tcPr>
          <w:p w14:paraId="07F9486C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15C0817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53D79DA3" w14:textId="77777777" w:rsidTr="00625BEE">
        <w:trPr>
          <w:trHeight w:val="431"/>
        </w:trPr>
        <w:tc>
          <w:tcPr>
            <w:tcW w:w="470" w:type="dxa"/>
            <w:vMerge/>
          </w:tcPr>
          <w:p w14:paraId="532AD999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DEAB586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2042A196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73DAB0B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19AEFA9F" w14:textId="77777777" w:rsidTr="00625BEE">
        <w:trPr>
          <w:trHeight w:val="466"/>
        </w:trPr>
        <w:tc>
          <w:tcPr>
            <w:tcW w:w="470" w:type="dxa"/>
            <w:vMerge w:val="restart"/>
          </w:tcPr>
          <w:p w14:paraId="11C74B7D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5A7A2A6" w14:textId="77777777" w:rsidR="009C75CC" w:rsidRPr="00AF17A7" w:rsidRDefault="009C75CC" w:rsidP="000A5202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  <w:shd w:val="clear" w:color="auto" w:fill="FDFDFD"/>
              </w:rPr>
              <w:t>Injection systems are cheap.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  <w:shd w:val="clear" w:color="auto" w:fill="FDFDFD"/>
              </w:rPr>
              <w:t>a. True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  <w:shd w:val="clear" w:color="auto" w:fill="FDFDFD"/>
              </w:rPr>
              <w:t>b. False</w:t>
            </w:r>
          </w:p>
        </w:tc>
        <w:tc>
          <w:tcPr>
            <w:tcW w:w="1508" w:type="dxa"/>
            <w:vMerge w:val="restart"/>
          </w:tcPr>
          <w:p w14:paraId="2B17828A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FF79F81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41B30283" w14:textId="77777777" w:rsidTr="00625BEE">
        <w:trPr>
          <w:trHeight w:val="420"/>
        </w:trPr>
        <w:tc>
          <w:tcPr>
            <w:tcW w:w="470" w:type="dxa"/>
            <w:vMerge/>
          </w:tcPr>
          <w:p w14:paraId="68D168AC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4A97031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3341DC3F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0AB2B91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552C986B" w14:textId="77777777" w:rsidTr="000A5202">
        <w:trPr>
          <w:trHeight w:val="350"/>
        </w:trPr>
        <w:tc>
          <w:tcPr>
            <w:tcW w:w="470" w:type="dxa"/>
            <w:vMerge w:val="restart"/>
          </w:tcPr>
          <w:p w14:paraId="0B743535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429FA7D" w14:textId="77777777" w:rsidR="009C75CC" w:rsidRPr="00AF17A7" w:rsidRDefault="009C75CC" w:rsidP="000A5202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Describe the features of main components of engine fuel system?</w:t>
            </w:r>
          </w:p>
        </w:tc>
        <w:tc>
          <w:tcPr>
            <w:tcW w:w="1508" w:type="dxa"/>
            <w:vMerge w:val="restart"/>
          </w:tcPr>
          <w:p w14:paraId="597B44C8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90A8F69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45C76CC5" w14:textId="77777777" w:rsidTr="00625BEE">
        <w:trPr>
          <w:trHeight w:val="466"/>
        </w:trPr>
        <w:tc>
          <w:tcPr>
            <w:tcW w:w="470" w:type="dxa"/>
            <w:vMerge/>
          </w:tcPr>
          <w:p w14:paraId="2AE02294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39B5C35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2A2D524B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7BAD699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0D09CDC6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0EA49C75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C12F4A4" w14:textId="77777777" w:rsidR="009C75CC" w:rsidRPr="00AF17A7" w:rsidRDefault="009C75CC" w:rsidP="000A5202">
            <w:pPr>
              <w:spacing w:after="0"/>
              <w:rPr>
                <w:rFonts w:cstheme="minorHAnsi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  <w:shd w:val="clear" w:color="auto" w:fill="FDFDFD"/>
              </w:rPr>
              <w:t> Fuel injection system is the _______ of the diesel engine?</w:t>
            </w:r>
            <w:r w:rsidRPr="00AF17A7">
              <w:rPr>
                <w:rFonts w:cstheme="minorHAnsi"/>
                <w:sz w:val="21"/>
                <w:szCs w:val="21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  <w:shd w:val="clear" w:color="auto" w:fill="FDFDFD"/>
              </w:rPr>
              <w:t>a. sole part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  <w:shd w:val="clear" w:color="auto" w:fill="FDFDFD"/>
              </w:rPr>
              <w:t>b. heart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  <w:shd w:val="clear" w:color="auto" w:fill="FDFDFD"/>
              </w:rPr>
              <w:t>c.  main part</w:t>
            </w:r>
          </w:p>
        </w:tc>
        <w:tc>
          <w:tcPr>
            <w:tcW w:w="1508" w:type="dxa"/>
            <w:vMerge w:val="restart"/>
          </w:tcPr>
          <w:p w14:paraId="5E4023FF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DB1E778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6A41251C" w14:textId="77777777" w:rsidTr="00625BEE">
        <w:trPr>
          <w:trHeight w:val="454"/>
        </w:trPr>
        <w:tc>
          <w:tcPr>
            <w:tcW w:w="470" w:type="dxa"/>
            <w:vMerge/>
          </w:tcPr>
          <w:p w14:paraId="4C27DCFA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0553791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504179DC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AECD1FF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1861FADF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60399E94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D8573D3" w14:textId="77777777" w:rsidR="009C75CC" w:rsidRPr="00AF17A7" w:rsidRDefault="009C75CC" w:rsidP="00625BEE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F17A7">
              <w:rPr>
                <w:rStyle w:val="Strong"/>
                <w:rFonts w:asciiTheme="minorHAnsi" w:hAnsiTheme="minorHAnsi" w:cstheme="minorHAnsi"/>
                <w:i/>
                <w:sz w:val="20"/>
                <w:szCs w:val="20"/>
                <w:bdr w:val="none" w:sz="0" w:space="0" w:color="auto" w:frame="1"/>
              </w:rPr>
              <w:t>Fuel injection system is the system which injects fuel into the combustion chamber of a diesel engine when the piston reaches near</w:t>
            </w:r>
          </w:p>
          <w:p w14:paraId="23B93A40" w14:textId="77777777" w:rsidR="009C75CC" w:rsidRPr="00AF17A7" w:rsidRDefault="009C75CC" w:rsidP="000A5202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F17A7">
              <w:rPr>
                <w:rFonts w:asciiTheme="minorHAnsi" w:hAnsiTheme="minorHAnsi" w:cstheme="minorHAnsi"/>
                <w:i/>
                <w:sz w:val="20"/>
                <w:szCs w:val="20"/>
              </w:rPr>
              <w:t>a. Top dead center                                                                                                          b. Bottom dead center                                                                                                     c. In between top dead center and bottom dead center                                        d. Any of the above</w:t>
            </w:r>
          </w:p>
        </w:tc>
        <w:tc>
          <w:tcPr>
            <w:tcW w:w="1508" w:type="dxa"/>
            <w:vMerge w:val="restart"/>
          </w:tcPr>
          <w:p w14:paraId="13FC5F80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3E87875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61F7A51D" w14:textId="77777777" w:rsidTr="00625BEE">
        <w:trPr>
          <w:trHeight w:val="443"/>
        </w:trPr>
        <w:tc>
          <w:tcPr>
            <w:tcW w:w="470" w:type="dxa"/>
            <w:vMerge/>
          </w:tcPr>
          <w:p w14:paraId="01E1F2BD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429F934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694A10BD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9711320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728B332C" w14:textId="77777777" w:rsidTr="000A5202">
        <w:trPr>
          <w:trHeight w:val="332"/>
        </w:trPr>
        <w:tc>
          <w:tcPr>
            <w:tcW w:w="470" w:type="dxa"/>
            <w:vMerge w:val="restart"/>
          </w:tcPr>
          <w:p w14:paraId="7486385A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C2CC756" w14:textId="77777777" w:rsidR="009C75CC" w:rsidRPr="00AF17A7" w:rsidRDefault="009C75CC" w:rsidP="000A5202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Describe the Diesel injection systems main components?</w:t>
            </w:r>
          </w:p>
        </w:tc>
        <w:tc>
          <w:tcPr>
            <w:tcW w:w="1508" w:type="dxa"/>
            <w:vMerge w:val="restart"/>
          </w:tcPr>
          <w:p w14:paraId="3CE804C9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C0C64FE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  <w:tr w:rsidR="009C75CC" w:rsidRPr="00AF17A7" w14:paraId="74459982" w14:textId="77777777" w:rsidTr="00625BEE">
        <w:trPr>
          <w:trHeight w:val="466"/>
        </w:trPr>
        <w:tc>
          <w:tcPr>
            <w:tcW w:w="470" w:type="dxa"/>
            <w:vMerge/>
          </w:tcPr>
          <w:p w14:paraId="61370316" w14:textId="77777777" w:rsidR="009C75CC" w:rsidRPr="00AF17A7" w:rsidRDefault="009C75CC" w:rsidP="009C75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67E569C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07CD5C91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C64DB7F" w14:textId="77777777" w:rsidR="009C75CC" w:rsidRPr="00AF17A7" w:rsidRDefault="009C75CC" w:rsidP="00625BEE">
            <w:pPr>
              <w:rPr>
                <w:rFonts w:cstheme="minorHAnsi"/>
              </w:rPr>
            </w:pPr>
          </w:p>
        </w:tc>
      </w:tr>
    </w:tbl>
    <w:p w14:paraId="2D1F1287" w14:textId="77777777" w:rsidR="009C75CC" w:rsidRPr="00AF17A7" w:rsidRDefault="009C75CC" w:rsidP="009C75CC">
      <w:pPr>
        <w:rPr>
          <w:rFonts w:cstheme="minorHAnsi"/>
        </w:rPr>
      </w:pPr>
    </w:p>
    <w:p w14:paraId="1C169A17" w14:textId="77777777" w:rsidR="009C75CC" w:rsidRPr="00AF17A7" w:rsidRDefault="009C75CC" w:rsidP="009C75CC">
      <w:pPr>
        <w:rPr>
          <w:rFonts w:cstheme="minorHAnsi"/>
        </w:rPr>
      </w:pPr>
      <w:r w:rsidRPr="00AF17A7">
        <w:rPr>
          <w:rFonts w:cstheme="minorHAnsi"/>
        </w:rPr>
        <w:br w:type="page"/>
      </w:r>
    </w:p>
    <w:p w14:paraId="2A221E0D" w14:textId="77777777" w:rsidR="009C75CC" w:rsidRPr="00AF17A7" w:rsidRDefault="009C75CC" w:rsidP="009C75CC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C75CC" w:rsidRPr="00AF17A7" w14:paraId="47F0D909" w14:textId="77777777" w:rsidTr="00625BEE">
        <w:trPr>
          <w:trHeight w:val="548"/>
        </w:trPr>
        <w:tc>
          <w:tcPr>
            <w:tcW w:w="9576" w:type="dxa"/>
          </w:tcPr>
          <w:p w14:paraId="79E7AD50" w14:textId="77777777" w:rsidR="009C75CC" w:rsidRPr="00AF17A7" w:rsidRDefault="009C75CC" w:rsidP="00625BEE">
            <w:pPr>
              <w:jc w:val="center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9C75CC" w:rsidRPr="00AF17A7" w14:paraId="41064A38" w14:textId="77777777" w:rsidTr="00625BEE">
        <w:tc>
          <w:tcPr>
            <w:tcW w:w="9576" w:type="dxa"/>
          </w:tcPr>
          <w:p w14:paraId="7DC31B96" w14:textId="77777777" w:rsidR="009C75CC" w:rsidRPr="00AF17A7" w:rsidRDefault="009C75CC" w:rsidP="00625BEE">
            <w:pPr>
              <w:rPr>
                <w:rFonts w:cstheme="minorHAnsi"/>
                <w:sz w:val="48"/>
              </w:rPr>
            </w:pPr>
          </w:p>
        </w:tc>
      </w:tr>
      <w:tr w:rsidR="009C75CC" w:rsidRPr="00AF17A7" w14:paraId="01ED789D" w14:textId="77777777" w:rsidTr="00625BEE">
        <w:tc>
          <w:tcPr>
            <w:tcW w:w="9576" w:type="dxa"/>
          </w:tcPr>
          <w:p w14:paraId="295A2295" w14:textId="77777777" w:rsidR="009C75CC" w:rsidRPr="00AF17A7" w:rsidRDefault="009C75CC" w:rsidP="00625BEE">
            <w:pPr>
              <w:rPr>
                <w:rFonts w:cstheme="minorHAnsi"/>
                <w:sz w:val="48"/>
              </w:rPr>
            </w:pPr>
          </w:p>
        </w:tc>
      </w:tr>
      <w:tr w:rsidR="009C75CC" w:rsidRPr="00AF17A7" w14:paraId="325B9B03" w14:textId="77777777" w:rsidTr="00625BEE">
        <w:tc>
          <w:tcPr>
            <w:tcW w:w="9576" w:type="dxa"/>
          </w:tcPr>
          <w:p w14:paraId="0E38C148" w14:textId="77777777" w:rsidR="009C75CC" w:rsidRPr="00AF17A7" w:rsidRDefault="009C75CC" w:rsidP="00625BEE">
            <w:pPr>
              <w:rPr>
                <w:rFonts w:cstheme="minorHAnsi"/>
                <w:sz w:val="48"/>
              </w:rPr>
            </w:pPr>
          </w:p>
        </w:tc>
      </w:tr>
      <w:tr w:rsidR="009C75CC" w:rsidRPr="00AF17A7" w14:paraId="349B19D2" w14:textId="77777777" w:rsidTr="00625BEE">
        <w:tc>
          <w:tcPr>
            <w:tcW w:w="9576" w:type="dxa"/>
          </w:tcPr>
          <w:p w14:paraId="7F5680E0" w14:textId="77777777" w:rsidR="009C75CC" w:rsidRPr="00AF17A7" w:rsidRDefault="009C75CC" w:rsidP="00625BEE">
            <w:pPr>
              <w:rPr>
                <w:rFonts w:cstheme="minorHAnsi"/>
                <w:sz w:val="48"/>
              </w:rPr>
            </w:pPr>
          </w:p>
        </w:tc>
      </w:tr>
      <w:tr w:rsidR="009C75CC" w:rsidRPr="00AF17A7" w14:paraId="033FFDED" w14:textId="77777777" w:rsidTr="00625BEE">
        <w:tc>
          <w:tcPr>
            <w:tcW w:w="9576" w:type="dxa"/>
          </w:tcPr>
          <w:p w14:paraId="3D3A5E49" w14:textId="77777777" w:rsidR="009C75CC" w:rsidRPr="00AF17A7" w:rsidRDefault="009C75CC" w:rsidP="00625BEE">
            <w:pPr>
              <w:rPr>
                <w:rFonts w:cstheme="minorHAnsi"/>
                <w:sz w:val="48"/>
              </w:rPr>
            </w:pPr>
          </w:p>
        </w:tc>
      </w:tr>
      <w:tr w:rsidR="009C75CC" w:rsidRPr="00AF17A7" w14:paraId="0DE74BE5" w14:textId="77777777" w:rsidTr="00625BEE">
        <w:tc>
          <w:tcPr>
            <w:tcW w:w="9576" w:type="dxa"/>
          </w:tcPr>
          <w:p w14:paraId="48FD13AF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  <w:p w14:paraId="2FE90F52" w14:textId="77777777" w:rsidR="009C75CC" w:rsidRPr="00AF17A7" w:rsidRDefault="009C75CC" w:rsidP="00625BEE">
            <w:pPr>
              <w:rPr>
                <w:rFonts w:cstheme="minorHAnsi"/>
                <w:sz w:val="22"/>
              </w:rPr>
            </w:pPr>
          </w:p>
          <w:p w14:paraId="1AFD991A" w14:textId="66C343DC" w:rsidR="009C75CC" w:rsidRPr="00AF17A7" w:rsidRDefault="009C75CC" w:rsidP="00625BEE">
            <w:pPr>
              <w:rPr>
                <w:rFonts w:cstheme="minorHAnsi"/>
                <w:sz w:val="48"/>
              </w:rPr>
            </w:pPr>
            <w:r w:rsidRPr="00AF17A7">
              <w:rPr>
                <w:rFonts w:cstheme="minorHAnsi"/>
                <w:b/>
                <w:sz w:val="22"/>
              </w:rPr>
              <w:t>Candidate’s Signature</w:t>
            </w:r>
            <w:r w:rsidRPr="00AF17A7">
              <w:rPr>
                <w:rFonts w:cstheme="minorHAnsi"/>
                <w:sz w:val="22"/>
              </w:rPr>
              <w:t xml:space="preserve">______________________ </w:t>
            </w:r>
            <w:r w:rsidRPr="00AF17A7">
              <w:rPr>
                <w:rFonts w:cstheme="minorHAnsi"/>
                <w:b/>
                <w:sz w:val="22"/>
              </w:rPr>
              <w:t>Assessor’s Signature</w:t>
            </w:r>
            <w:r w:rsidRPr="00AF17A7">
              <w:rPr>
                <w:rFonts w:cstheme="minorHAnsi"/>
                <w:sz w:val="22"/>
              </w:rPr>
              <w:t xml:space="preserve"> ____________________</w:t>
            </w:r>
          </w:p>
        </w:tc>
      </w:tr>
    </w:tbl>
    <w:p w14:paraId="3C00D32A" w14:textId="77777777" w:rsidR="000D34A7" w:rsidRDefault="000D34A7"/>
    <w:sectPr w:rsidR="000D34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5DC6"/>
    <w:multiLevelType w:val="hybridMultilevel"/>
    <w:tmpl w:val="C1C887F6"/>
    <w:lvl w:ilvl="0" w:tplc="7EF638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A0331"/>
    <w:multiLevelType w:val="hybridMultilevel"/>
    <w:tmpl w:val="ECDA2312"/>
    <w:lvl w:ilvl="0" w:tplc="B170AB4A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E0957A8"/>
    <w:multiLevelType w:val="hybridMultilevel"/>
    <w:tmpl w:val="5018F8A2"/>
    <w:lvl w:ilvl="0" w:tplc="0D70E88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523C8"/>
    <w:multiLevelType w:val="hybridMultilevel"/>
    <w:tmpl w:val="2A7EA634"/>
    <w:lvl w:ilvl="0" w:tplc="CC265B32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A32F52"/>
    <w:multiLevelType w:val="hybridMultilevel"/>
    <w:tmpl w:val="352640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E8A"/>
    <w:rsid w:val="000A5202"/>
    <w:rsid w:val="000D34A7"/>
    <w:rsid w:val="009C75CC"/>
    <w:rsid w:val="00B1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B3579"/>
  <w15:chartTrackingRefBased/>
  <w15:docId w15:val="{12B71786-D8D2-4665-91BA-EE35800C8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5CC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C75CC"/>
    <w:pPr>
      <w:ind w:left="720"/>
      <w:contextualSpacing/>
    </w:pPr>
  </w:style>
  <w:style w:type="table" w:styleId="TableGrid">
    <w:name w:val="Table Grid"/>
    <w:basedOn w:val="TableNormal"/>
    <w:uiPriority w:val="59"/>
    <w:rsid w:val="009C75C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9C75CC"/>
    <w:rPr>
      <w:lang w:val="en-US"/>
    </w:rPr>
  </w:style>
  <w:style w:type="paragraph" w:styleId="NoSpacing">
    <w:name w:val="No Spacing"/>
    <w:uiPriority w:val="1"/>
    <w:qFormat/>
    <w:rsid w:val="009C75CC"/>
    <w:pPr>
      <w:spacing w:after="0" w:line="240" w:lineRule="auto"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9C7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C75CC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A520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A5202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2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1125</Words>
  <Characters>6414</Characters>
  <Application>Microsoft Office Word</Application>
  <DocSecurity>0</DocSecurity>
  <Lines>53</Lines>
  <Paragraphs>15</Paragraphs>
  <ScaleCrop>false</ScaleCrop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2021-04-25T21:19:00Z</dcterms:created>
  <dcterms:modified xsi:type="dcterms:W3CDTF">2021-04-29T19:48:00Z</dcterms:modified>
</cp:coreProperties>
</file>